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05" w:rsidRPr="00EB4B1C" w:rsidRDefault="001C0405" w:rsidP="001C0405">
      <w:pPr>
        <w:tabs>
          <w:tab w:val="left" w:pos="1815"/>
          <w:tab w:val="center" w:pos="5060"/>
        </w:tabs>
        <w:ind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1C0405" w:rsidRPr="00EB4B1C" w:rsidRDefault="001C0405" w:rsidP="001C0405">
      <w:pPr>
        <w:ind w:right="-2"/>
        <w:jc w:val="center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 xml:space="preserve">ИРКУТСКАЯ ОБЛАСТЬ </w:t>
      </w:r>
      <w:r>
        <w:rPr>
          <w:b/>
          <w:bCs/>
          <w:sz w:val="24"/>
          <w:szCs w:val="24"/>
        </w:rPr>
        <w:t xml:space="preserve"> </w:t>
      </w:r>
      <w:r w:rsidRPr="00EB4B1C">
        <w:rPr>
          <w:b/>
          <w:bCs/>
          <w:sz w:val="24"/>
          <w:szCs w:val="24"/>
        </w:rPr>
        <w:t>БОДАЙБИНСКИЙ РАЙОН</w:t>
      </w:r>
    </w:p>
    <w:p w:rsidR="001C0405" w:rsidRDefault="001C0405" w:rsidP="001C0405">
      <w:pPr>
        <w:tabs>
          <w:tab w:val="center" w:pos="5060"/>
          <w:tab w:val="left" w:pos="7071"/>
        </w:tabs>
        <w:ind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БОДАЙБИНСКОГО ГОРОДСКОГО ПОСЕЛЕНИЯ</w:t>
      </w:r>
    </w:p>
    <w:p w:rsidR="001C0405" w:rsidRDefault="001C0405" w:rsidP="001C0405">
      <w:pPr>
        <w:tabs>
          <w:tab w:val="center" w:pos="5060"/>
          <w:tab w:val="left" w:pos="7071"/>
        </w:tabs>
        <w:ind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1C0405" w:rsidRPr="00EB4B1C" w:rsidRDefault="001C0405" w:rsidP="001C0405">
      <w:pPr>
        <w:tabs>
          <w:tab w:val="center" w:pos="5060"/>
          <w:tab w:val="left" w:pos="7071"/>
        </w:tabs>
        <w:ind w:right="-766"/>
        <w:rPr>
          <w:b/>
          <w:bCs/>
          <w:sz w:val="24"/>
          <w:szCs w:val="24"/>
        </w:rPr>
      </w:pPr>
    </w:p>
    <w:p w:rsidR="001C0405" w:rsidRPr="00EB4B1C" w:rsidRDefault="00604D7B" w:rsidP="001C0405">
      <w:pPr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08.06.</w:t>
      </w:r>
      <w:r w:rsidR="001C0405">
        <w:rPr>
          <w:sz w:val="24"/>
          <w:szCs w:val="24"/>
        </w:rPr>
        <w:t>2016</w:t>
      </w:r>
      <w:r w:rsidR="001C0405" w:rsidRPr="00EB4B1C">
        <w:rPr>
          <w:sz w:val="24"/>
          <w:szCs w:val="24"/>
        </w:rPr>
        <w:t xml:space="preserve"> г.                           </w:t>
      </w:r>
      <w:r w:rsidR="001C040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</w:t>
      </w:r>
      <w:r w:rsidR="001C0405">
        <w:rPr>
          <w:sz w:val="24"/>
          <w:szCs w:val="24"/>
        </w:rPr>
        <w:t xml:space="preserve"> </w:t>
      </w:r>
      <w:r w:rsidR="001C0405" w:rsidRPr="00EB4B1C">
        <w:rPr>
          <w:sz w:val="24"/>
          <w:szCs w:val="24"/>
        </w:rPr>
        <w:t xml:space="preserve">г. Бодайбо                               </w:t>
      </w:r>
      <w:r w:rsidR="001C0405">
        <w:rPr>
          <w:sz w:val="24"/>
          <w:szCs w:val="24"/>
        </w:rPr>
        <w:t xml:space="preserve"> </w:t>
      </w:r>
      <w:r w:rsidR="001C0405" w:rsidRPr="00EB4B1C">
        <w:rPr>
          <w:sz w:val="24"/>
          <w:szCs w:val="24"/>
        </w:rPr>
        <w:t xml:space="preserve">     </w:t>
      </w:r>
      <w:r w:rsidR="001C040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</w:t>
      </w:r>
      <w:r w:rsidR="001C0405" w:rsidRPr="00EB4B1C">
        <w:rPr>
          <w:sz w:val="24"/>
          <w:szCs w:val="24"/>
        </w:rPr>
        <w:t>№</w:t>
      </w:r>
      <w:r>
        <w:rPr>
          <w:sz w:val="24"/>
          <w:szCs w:val="24"/>
        </w:rPr>
        <w:t xml:space="preserve"> 413-пп</w:t>
      </w:r>
      <w:r w:rsidR="001C0405" w:rsidRPr="00EB4B1C">
        <w:rPr>
          <w:sz w:val="24"/>
          <w:szCs w:val="24"/>
        </w:rPr>
        <w:t xml:space="preserve">                                     </w:t>
      </w:r>
    </w:p>
    <w:p w:rsidR="001C0405" w:rsidRPr="00EB4B1C" w:rsidRDefault="001C0405" w:rsidP="001C0405">
      <w:pPr>
        <w:jc w:val="both"/>
        <w:rPr>
          <w:sz w:val="24"/>
          <w:szCs w:val="24"/>
        </w:rPr>
      </w:pPr>
    </w:p>
    <w:p w:rsidR="001C0405" w:rsidRPr="00EB4B1C" w:rsidRDefault="001C0405" w:rsidP="001C0405">
      <w:pPr>
        <w:tabs>
          <w:tab w:val="left" w:pos="6585"/>
        </w:tabs>
        <w:jc w:val="both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ab/>
      </w:r>
    </w:p>
    <w:p w:rsidR="001C0405" w:rsidRDefault="001C0405" w:rsidP="001C0405">
      <w:pPr>
        <w:tabs>
          <w:tab w:val="left" w:pos="7305"/>
        </w:tabs>
        <w:jc w:val="both"/>
        <w:rPr>
          <w:sz w:val="24"/>
          <w:szCs w:val="24"/>
        </w:rPr>
      </w:pPr>
      <w:r w:rsidRPr="008507CA">
        <w:rPr>
          <w:sz w:val="24"/>
          <w:szCs w:val="24"/>
        </w:rPr>
        <w:t>О</w:t>
      </w:r>
      <w:r>
        <w:rPr>
          <w:sz w:val="24"/>
          <w:szCs w:val="24"/>
        </w:rPr>
        <w:t>б  изъятии  земельного  участка</w:t>
      </w:r>
    </w:p>
    <w:p w:rsidR="001C0405" w:rsidRDefault="001C0405" w:rsidP="001C0405">
      <w:pPr>
        <w:tabs>
          <w:tab w:val="left" w:pos="73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жилых помещений для </w:t>
      </w:r>
      <w:proofErr w:type="spellStart"/>
      <w:r>
        <w:rPr>
          <w:sz w:val="24"/>
          <w:szCs w:val="24"/>
        </w:rPr>
        <w:t>муници</w:t>
      </w:r>
      <w:proofErr w:type="spellEnd"/>
      <w:r>
        <w:rPr>
          <w:sz w:val="24"/>
          <w:szCs w:val="24"/>
        </w:rPr>
        <w:t>-</w:t>
      </w:r>
    </w:p>
    <w:p w:rsidR="001C0405" w:rsidRDefault="001C0405" w:rsidP="001C0405">
      <w:pPr>
        <w:tabs>
          <w:tab w:val="left" w:pos="730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пальных</w:t>
      </w:r>
      <w:proofErr w:type="spellEnd"/>
      <w:r>
        <w:rPr>
          <w:sz w:val="24"/>
          <w:szCs w:val="24"/>
        </w:rPr>
        <w:t xml:space="preserve"> нужд</w:t>
      </w:r>
    </w:p>
    <w:p w:rsidR="001C0405" w:rsidRDefault="001C0405" w:rsidP="001C0405">
      <w:pPr>
        <w:jc w:val="both"/>
        <w:rPr>
          <w:b/>
          <w:bCs/>
          <w:sz w:val="24"/>
          <w:szCs w:val="24"/>
        </w:rPr>
      </w:pPr>
    </w:p>
    <w:p w:rsidR="001C0405" w:rsidRPr="00EB4B1C" w:rsidRDefault="001C0405" w:rsidP="001C0405">
      <w:pPr>
        <w:jc w:val="both"/>
        <w:rPr>
          <w:b/>
          <w:bCs/>
          <w:sz w:val="24"/>
          <w:szCs w:val="24"/>
        </w:rPr>
      </w:pPr>
    </w:p>
    <w:p w:rsidR="001C0405" w:rsidRPr="004B6EB4" w:rsidRDefault="001C0405" w:rsidP="001C0405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главой </w:t>
      </w:r>
      <w:r>
        <w:rPr>
          <w:bCs/>
          <w:sz w:val="24"/>
          <w:szCs w:val="24"/>
          <w:lang w:val="en-US"/>
        </w:rPr>
        <w:t>VII</w:t>
      </w:r>
      <w:r>
        <w:rPr>
          <w:bCs/>
          <w:sz w:val="24"/>
          <w:szCs w:val="24"/>
        </w:rPr>
        <w:t xml:space="preserve">. 1 Земельного Кодекса Российской Федерации, статьей 279 Гражданского Кодекса Российской Федерации, статьей 32 Жилищного Кодекса Российской Федерации, подпрограммами </w:t>
      </w:r>
      <w:r w:rsidRPr="00B820D7">
        <w:rPr>
          <w:bCs/>
          <w:sz w:val="24"/>
          <w:szCs w:val="24"/>
        </w:rPr>
        <w:t>«Переселение граждан из ветхого и аварийного жилищного фонда в Иркутской области» на 2014-2020 годы, государственной программы Иркутской области «Доступное жилье», а также «Переселение граждан из жилых помещений, расположенных в зоне БАМ, признанных непригодными для проживания, и (или) жилых помещений с высоким уровнем износа (более 70%) на территории Иркутской области» на 2014-2020 годы государственной программы Иркутской области «Доступное жилье»</w:t>
      </w:r>
      <w:r w:rsidRPr="004B6EB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постановлениями администрации Бодайбинского городского поселения </w:t>
      </w:r>
      <w:r w:rsidRPr="00C95CA3">
        <w:rPr>
          <w:sz w:val="24"/>
          <w:szCs w:val="24"/>
        </w:rPr>
        <w:t xml:space="preserve">от </w:t>
      </w:r>
      <w:r w:rsidR="00C95CA3">
        <w:rPr>
          <w:sz w:val="24"/>
          <w:szCs w:val="24"/>
        </w:rPr>
        <w:t xml:space="preserve">07.06.2016 г. </w:t>
      </w:r>
      <w:r w:rsidR="00CE2028" w:rsidRPr="00C95CA3">
        <w:rPr>
          <w:sz w:val="24"/>
          <w:szCs w:val="24"/>
        </w:rPr>
        <w:t xml:space="preserve"> № </w:t>
      </w:r>
      <w:r w:rsidR="00C95CA3">
        <w:rPr>
          <w:sz w:val="24"/>
          <w:szCs w:val="24"/>
        </w:rPr>
        <w:t>409-п</w:t>
      </w:r>
      <w:r w:rsidR="00CE2028" w:rsidRPr="00C95CA3">
        <w:rPr>
          <w:sz w:val="24"/>
          <w:szCs w:val="24"/>
        </w:rPr>
        <w:t xml:space="preserve"> </w:t>
      </w:r>
      <w:r w:rsidRPr="00C95CA3">
        <w:rPr>
          <w:sz w:val="24"/>
          <w:szCs w:val="24"/>
        </w:rPr>
        <w:t>«О сносе многоквартирного дома,</w:t>
      </w:r>
      <w:r w:rsidR="00CE2028" w:rsidRPr="00C95CA3">
        <w:rPr>
          <w:sz w:val="24"/>
          <w:szCs w:val="24"/>
        </w:rPr>
        <w:t xml:space="preserve"> расположенного в г. Бодайбо по </w:t>
      </w:r>
      <w:r w:rsidRPr="00C95CA3">
        <w:rPr>
          <w:sz w:val="24"/>
          <w:szCs w:val="24"/>
        </w:rPr>
        <w:t xml:space="preserve">ул. </w:t>
      </w:r>
      <w:r w:rsidR="00CE2028" w:rsidRPr="00C95CA3">
        <w:rPr>
          <w:sz w:val="24"/>
          <w:szCs w:val="24"/>
        </w:rPr>
        <w:t>Пионерская</w:t>
      </w:r>
      <w:r w:rsidRPr="00C95CA3">
        <w:rPr>
          <w:sz w:val="24"/>
          <w:szCs w:val="24"/>
        </w:rPr>
        <w:t xml:space="preserve">, дом № </w:t>
      </w:r>
      <w:r w:rsidR="00CE2028" w:rsidRPr="00C95CA3">
        <w:rPr>
          <w:sz w:val="24"/>
          <w:szCs w:val="24"/>
        </w:rPr>
        <w:t>1А</w:t>
      </w:r>
      <w:r w:rsidRPr="00C95CA3">
        <w:rPr>
          <w:sz w:val="24"/>
          <w:szCs w:val="24"/>
        </w:rPr>
        <w:t xml:space="preserve"> и сроке его отселения», от </w:t>
      </w:r>
      <w:r w:rsidR="00C95CA3">
        <w:rPr>
          <w:sz w:val="24"/>
          <w:szCs w:val="24"/>
        </w:rPr>
        <w:t>07.06.2016 г.</w:t>
      </w:r>
      <w:r w:rsidRPr="00C95CA3">
        <w:rPr>
          <w:sz w:val="24"/>
          <w:szCs w:val="24"/>
        </w:rPr>
        <w:t xml:space="preserve"> № </w:t>
      </w:r>
      <w:r w:rsidR="00C95CA3">
        <w:rPr>
          <w:sz w:val="24"/>
          <w:szCs w:val="24"/>
        </w:rPr>
        <w:t>405-п</w:t>
      </w:r>
      <w:r w:rsidRPr="00C95CA3">
        <w:rPr>
          <w:sz w:val="24"/>
          <w:szCs w:val="24"/>
        </w:rPr>
        <w:t xml:space="preserve"> «О сносе многоквартирного дома, расположенного в г. Бодайбо по ул. </w:t>
      </w:r>
      <w:proofErr w:type="spellStart"/>
      <w:r w:rsidR="00CE2028" w:rsidRPr="00C95CA3">
        <w:rPr>
          <w:sz w:val="24"/>
          <w:szCs w:val="24"/>
        </w:rPr>
        <w:t>Стояновича</w:t>
      </w:r>
      <w:proofErr w:type="spellEnd"/>
      <w:r w:rsidRPr="00C95CA3">
        <w:rPr>
          <w:sz w:val="24"/>
          <w:szCs w:val="24"/>
        </w:rPr>
        <w:t xml:space="preserve">, дом № </w:t>
      </w:r>
      <w:r w:rsidR="00CE2028" w:rsidRPr="00C95CA3">
        <w:rPr>
          <w:sz w:val="24"/>
          <w:szCs w:val="24"/>
        </w:rPr>
        <w:t>151</w:t>
      </w:r>
      <w:r w:rsidR="00C95CA3">
        <w:rPr>
          <w:sz w:val="24"/>
          <w:szCs w:val="24"/>
        </w:rPr>
        <w:t xml:space="preserve">, </w:t>
      </w:r>
      <w:r w:rsidR="00C95CA3" w:rsidRPr="00C95CA3">
        <w:rPr>
          <w:sz w:val="24"/>
          <w:szCs w:val="24"/>
        </w:rPr>
        <w:t xml:space="preserve">от </w:t>
      </w:r>
      <w:r w:rsidR="00C95CA3">
        <w:rPr>
          <w:sz w:val="24"/>
          <w:szCs w:val="24"/>
        </w:rPr>
        <w:t>07.06.2016 г.</w:t>
      </w:r>
      <w:r w:rsidR="00C95CA3" w:rsidRPr="00C95CA3">
        <w:rPr>
          <w:sz w:val="24"/>
          <w:szCs w:val="24"/>
        </w:rPr>
        <w:t xml:space="preserve"> № </w:t>
      </w:r>
      <w:r w:rsidR="00C95CA3">
        <w:rPr>
          <w:sz w:val="24"/>
          <w:szCs w:val="24"/>
        </w:rPr>
        <w:t>407-п</w:t>
      </w:r>
      <w:r w:rsidR="00C95CA3" w:rsidRPr="00C95CA3">
        <w:rPr>
          <w:sz w:val="24"/>
          <w:szCs w:val="24"/>
        </w:rPr>
        <w:t xml:space="preserve"> «О сносе многоквартирного дома, расположенного в г. Бодайбо по ул. </w:t>
      </w:r>
      <w:r w:rsidR="00C95CA3">
        <w:rPr>
          <w:sz w:val="24"/>
          <w:szCs w:val="24"/>
        </w:rPr>
        <w:t>МК-135</w:t>
      </w:r>
      <w:r w:rsidR="00C95CA3" w:rsidRPr="00C95CA3">
        <w:rPr>
          <w:sz w:val="24"/>
          <w:szCs w:val="24"/>
        </w:rPr>
        <w:t xml:space="preserve">, дом № </w:t>
      </w:r>
      <w:r w:rsidR="00C95CA3">
        <w:rPr>
          <w:sz w:val="24"/>
          <w:szCs w:val="24"/>
        </w:rPr>
        <w:t>74</w:t>
      </w:r>
      <w:r w:rsidR="00C95CA3" w:rsidRPr="00C95CA3">
        <w:rPr>
          <w:sz w:val="24"/>
          <w:szCs w:val="24"/>
        </w:rPr>
        <w:t xml:space="preserve"> </w:t>
      </w:r>
      <w:r w:rsidRPr="00C95CA3">
        <w:rPr>
          <w:sz w:val="24"/>
          <w:szCs w:val="24"/>
        </w:rPr>
        <w:t xml:space="preserve"> и сроке его отселения</w:t>
      </w:r>
      <w:r>
        <w:rPr>
          <w:sz w:val="24"/>
          <w:szCs w:val="24"/>
        </w:rPr>
        <w:t xml:space="preserve">», </w:t>
      </w:r>
      <w:r w:rsidR="00C95CA3" w:rsidRPr="00C95CA3">
        <w:rPr>
          <w:sz w:val="24"/>
          <w:szCs w:val="24"/>
        </w:rPr>
        <w:t xml:space="preserve">от </w:t>
      </w:r>
      <w:r w:rsidR="00C95CA3">
        <w:rPr>
          <w:sz w:val="24"/>
          <w:szCs w:val="24"/>
        </w:rPr>
        <w:t>07.06.2016 г.</w:t>
      </w:r>
      <w:r w:rsidR="00C95CA3" w:rsidRPr="00C95CA3">
        <w:rPr>
          <w:sz w:val="24"/>
          <w:szCs w:val="24"/>
        </w:rPr>
        <w:t xml:space="preserve"> № </w:t>
      </w:r>
      <w:r w:rsidR="00C95CA3">
        <w:rPr>
          <w:sz w:val="24"/>
          <w:szCs w:val="24"/>
        </w:rPr>
        <w:t>410-п</w:t>
      </w:r>
      <w:r w:rsidR="00C95CA3" w:rsidRPr="00C95CA3">
        <w:rPr>
          <w:sz w:val="24"/>
          <w:szCs w:val="24"/>
        </w:rPr>
        <w:t xml:space="preserve"> «О сносе многоквартирного дома, расположенного в г. Бодайбо по ул. </w:t>
      </w:r>
      <w:r w:rsidR="00C95CA3">
        <w:rPr>
          <w:sz w:val="24"/>
          <w:szCs w:val="24"/>
        </w:rPr>
        <w:t>МК-135</w:t>
      </w:r>
      <w:r w:rsidR="00C95CA3" w:rsidRPr="00C95CA3">
        <w:rPr>
          <w:sz w:val="24"/>
          <w:szCs w:val="24"/>
        </w:rPr>
        <w:t xml:space="preserve">, дом № </w:t>
      </w:r>
      <w:r w:rsidR="00C95CA3">
        <w:rPr>
          <w:sz w:val="24"/>
          <w:szCs w:val="24"/>
        </w:rPr>
        <w:t>73</w:t>
      </w:r>
      <w:r w:rsidR="00C95CA3" w:rsidRPr="00C95CA3">
        <w:rPr>
          <w:sz w:val="24"/>
          <w:szCs w:val="24"/>
        </w:rPr>
        <w:t xml:space="preserve"> и сроке его отселения</w:t>
      </w:r>
      <w:r w:rsidR="00C95CA3">
        <w:rPr>
          <w:sz w:val="24"/>
          <w:szCs w:val="24"/>
        </w:rPr>
        <w:t xml:space="preserve">», </w:t>
      </w:r>
      <w:r w:rsidR="00C95CA3" w:rsidRPr="00C95CA3">
        <w:rPr>
          <w:sz w:val="24"/>
          <w:szCs w:val="24"/>
        </w:rPr>
        <w:t xml:space="preserve">от </w:t>
      </w:r>
      <w:r w:rsidR="00C95CA3">
        <w:rPr>
          <w:sz w:val="24"/>
          <w:szCs w:val="24"/>
        </w:rPr>
        <w:t>07.06.2016 г.</w:t>
      </w:r>
      <w:r w:rsidR="00C95CA3" w:rsidRPr="00C95CA3">
        <w:rPr>
          <w:sz w:val="24"/>
          <w:szCs w:val="24"/>
        </w:rPr>
        <w:t xml:space="preserve"> № </w:t>
      </w:r>
      <w:r w:rsidR="00C95CA3">
        <w:rPr>
          <w:sz w:val="24"/>
          <w:szCs w:val="24"/>
        </w:rPr>
        <w:t>411-п</w:t>
      </w:r>
      <w:r w:rsidR="00C95CA3" w:rsidRPr="00C95CA3">
        <w:rPr>
          <w:sz w:val="24"/>
          <w:szCs w:val="24"/>
        </w:rPr>
        <w:t xml:space="preserve"> «О сносе многоквартирного дома, расположенного в г. Бодайбо по ул. </w:t>
      </w:r>
      <w:r w:rsidR="00C95CA3">
        <w:rPr>
          <w:sz w:val="24"/>
          <w:szCs w:val="24"/>
        </w:rPr>
        <w:t>МК-135</w:t>
      </w:r>
      <w:r w:rsidR="00C95CA3" w:rsidRPr="00C95CA3">
        <w:rPr>
          <w:sz w:val="24"/>
          <w:szCs w:val="24"/>
        </w:rPr>
        <w:t xml:space="preserve">, дом № </w:t>
      </w:r>
      <w:r w:rsidR="00C95CA3">
        <w:rPr>
          <w:sz w:val="24"/>
          <w:szCs w:val="24"/>
        </w:rPr>
        <w:t>72</w:t>
      </w:r>
      <w:r w:rsidR="00C95CA3" w:rsidRPr="00C95CA3">
        <w:rPr>
          <w:sz w:val="24"/>
          <w:szCs w:val="24"/>
        </w:rPr>
        <w:t xml:space="preserve"> и сроке его отселения</w:t>
      </w:r>
      <w:r w:rsidR="00C95CA3">
        <w:rPr>
          <w:sz w:val="24"/>
          <w:szCs w:val="24"/>
        </w:rPr>
        <w:t xml:space="preserve">», </w:t>
      </w:r>
      <w:r w:rsidR="00C95CA3" w:rsidRPr="00C95CA3">
        <w:rPr>
          <w:sz w:val="24"/>
          <w:szCs w:val="24"/>
        </w:rPr>
        <w:t xml:space="preserve">от </w:t>
      </w:r>
      <w:r w:rsidR="00C95CA3">
        <w:rPr>
          <w:sz w:val="24"/>
          <w:szCs w:val="24"/>
        </w:rPr>
        <w:t>07.06.2016 г.</w:t>
      </w:r>
      <w:r w:rsidR="00C95CA3" w:rsidRPr="00C95CA3">
        <w:rPr>
          <w:sz w:val="24"/>
          <w:szCs w:val="24"/>
        </w:rPr>
        <w:t xml:space="preserve"> № </w:t>
      </w:r>
      <w:r w:rsidR="00C95CA3">
        <w:rPr>
          <w:sz w:val="24"/>
          <w:szCs w:val="24"/>
        </w:rPr>
        <w:t>406-п</w:t>
      </w:r>
      <w:r w:rsidR="00C95CA3" w:rsidRPr="00C95CA3">
        <w:rPr>
          <w:sz w:val="24"/>
          <w:szCs w:val="24"/>
        </w:rPr>
        <w:t xml:space="preserve"> «О сносе многоквартирного дома, расположенного в г. Бодайбо по ул. </w:t>
      </w:r>
      <w:r w:rsidR="00C95CA3">
        <w:rPr>
          <w:sz w:val="24"/>
          <w:szCs w:val="24"/>
        </w:rPr>
        <w:t>Солнечная</w:t>
      </w:r>
      <w:r w:rsidR="00C95CA3" w:rsidRPr="00C95CA3">
        <w:rPr>
          <w:sz w:val="24"/>
          <w:szCs w:val="24"/>
        </w:rPr>
        <w:t xml:space="preserve">, дом № </w:t>
      </w:r>
      <w:r w:rsidR="00C95CA3">
        <w:rPr>
          <w:sz w:val="24"/>
          <w:szCs w:val="24"/>
        </w:rPr>
        <w:t>6</w:t>
      </w:r>
      <w:r w:rsidR="00C95CA3" w:rsidRPr="00C95CA3">
        <w:rPr>
          <w:sz w:val="24"/>
          <w:szCs w:val="24"/>
        </w:rPr>
        <w:t xml:space="preserve"> и сроке его отселения</w:t>
      </w:r>
      <w:r w:rsidR="00C95CA3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от </w:t>
      </w:r>
      <w:r w:rsidR="00CE2028">
        <w:rPr>
          <w:sz w:val="24"/>
          <w:szCs w:val="24"/>
        </w:rPr>
        <w:t>29.04.2011</w:t>
      </w:r>
      <w:r>
        <w:rPr>
          <w:sz w:val="24"/>
          <w:szCs w:val="24"/>
        </w:rPr>
        <w:t xml:space="preserve"> г. № </w:t>
      </w:r>
      <w:r w:rsidR="00CE2028">
        <w:rPr>
          <w:sz w:val="24"/>
          <w:szCs w:val="24"/>
        </w:rPr>
        <w:t>232/1</w:t>
      </w:r>
      <w:r>
        <w:rPr>
          <w:sz w:val="24"/>
          <w:szCs w:val="24"/>
        </w:rPr>
        <w:t xml:space="preserve">-пп «О признании жилых домов аварийными и подлежащими сносу», </w:t>
      </w:r>
      <w:r w:rsidRPr="004B6EB4">
        <w:rPr>
          <w:sz w:val="24"/>
          <w:szCs w:val="24"/>
        </w:rPr>
        <w:t>статьями 6, 2</w:t>
      </w:r>
      <w:r>
        <w:rPr>
          <w:sz w:val="24"/>
          <w:szCs w:val="24"/>
        </w:rPr>
        <w:t>6</w:t>
      </w:r>
      <w:r w:rsidRPr="004B6EB4">
        <w:rPr>
          <w:sz w:val="24"/>
          <w:szCs w:val="24"/>
        </w:rPr>
        <w:t xml:space="preserve"> Устава Бодайбинского муниципального образования, </w:t>
      </w:r>
    </w:p>
    <w:p w:rsidR="001C0405" w:rsidRDefault="001C0405" w:rsidP="001C0405">
      <w:pPr>
        <w:jc w:val="both"/>
        <w:rPr>
          <w:b/>
          <w:sz w:val="24"/>
          <w:szCs w:val="24"/>
        </w:rPr>
      </w:pPr>
      <w:r w:rsidRPr="007E189C">
        <w:rPr>
          <w:b/>
          <w:sz w:val="24"/>
          <w:szCs w:val="24"/>
        </w:rPr>
        <w:t>ПОСТАНОВЛЯ</w:t>
      </w:r>
      <w:r>
        <w:rPr>
          <w:b/>
          <w:sz w:val="24"/>
          <w:szCs w:val="24"/>
        </w:rPr>
        <w:t>ЕТ</w:t>
      </w:r>
      <w:r w:rsidRPr="007E189C">
        <w:rPr>
          <w:b/>
          <w:sz w:val="24"/>
          <w:szCs w:val="24"/>
        </w:rPr>
        <w:t xml:space="preserve">:   </w:t>
      </w:r>
    </w:p>
    <w:p w:rsidR="001C0405" w:rsidRDefault="001C0405" w:rsidP="001C04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Изъять для муниципальных нужд земельные участки, находящиеся в общей долевой собственности собственников жилых помещений многоквартирных жилых домов, согласно Приложению 1.</w:t>
      </w:r>
    </w:p>
    <w:p w:rsidR="001C0405" w:rsidRDefault="001C0405" w:rsidP="001C04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В связи с изъятием для муниципальных нужд земельных участков, указанных в пункте 1, изъять, в установленном законодательством порядке для муниципальных нужд у собственников жилых помещений, находящихся в многоквартирных жилых домах, расположенных в границах Бодайбинского муниципального образования, на изымаемых земельных участках, согласно Приложению 2.</w:t>
      </w:r>
    </w:p>
    <w:p w:rsidR="001C0405" w:rsidRDefault="001C0405" w:rsidP="001C04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Отделу по управлению муниципальным имуществом и жилищно-социальным вопросам администрации Бодайбинского городского поселения:</w:t>
      </w:r>
    </w:p>
    <w:p w:rsidR="001C0405" w:rsidRDefault="001C0405" w:rsidP="001C04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Обеспечить государственную регистрацию настоящего постановления в Управлении Федеральной службы государственной регистрации, кадастра и картографии по Иркутской области.</w:t>
      </w:r>
    </w:p>
    <w:p w:rsidR="001C0405" w:rsidRDefault="001C0405" w:rsidP="001C04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Организовать в установленном порядке проведение рыночной оценки стоимости изымаемых земельных участков и жилых помещений для определения выкупной цены.</w:t>
      </w:r>
    </w:p>
    <w:p w:rsidR="001C0405" w:rsidRDefault="001C0405" w:rsidP="001C04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Направить данное постановление (без приложений) правообладателям изымаемых жилых помещений.</w:t>
      </w:r>
    </w:p>
    <w:p w:rsidR="001C0405" w:rsidRDefault="001C0405" w:rsidP="001C04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3.4. Обеспечить заключение соглашений с собственниками о выплате возмещения за изымаемое жилое помещение</w:t>
      </w:r>
      <w:r w:rsidRPr="00C120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либо о переходе права собственности на жилые помещения </w:t>
      </w:r>
      <w:r w:rsidRPr="00C120CC">
        <w:rPr>
          <w:sz w:val="24"/>
          <w:szCs w:val="24"/>
        </w:rPr>
        <w:t>с собственниками жил</w:t>
      </w:r>
      <w:r>
        <w:rPr>
          <w:sz w:val="24"/>
          <w:szCs w:val="24"/>
        </w:rPr>
        <w:t>ых</w:t>
      </w:r>
      <w:r w:rsidRPr="00C120CC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й</w:t>
      </w:r>
      <w:r w:rsidRPr="00C120CC">
        <w:rPr>
          <w:sz w:val="24"/>
          <w:szCs w:val="24"/>
        </w:rPr>
        <w:t>, подлежащ</w:t>
      </w:r>
      <w:r>
        <w:rPr>
          <w:sz w:val="24"/>
          <w:szCs w:val="24"/>
        </w:rPr>
        <w:t>их</w:t>
      </w:r>
      <w:r w:rsidRPr="00C120CC">
        <w:rPr>
          <w:sz w:val="24"/>
          <w:szCs w:val="24"/>
        </w:rPr>
        <w:t xml:space="preserve"> расселению в связи с принятием решения о сносе дом</w:t>
      </w:r>
      <w:r>
        <w:rPr>
          <w:sz w:val="24"/>
          <w:szCs w:val="24"/>
        </w:rPr>
        <w:t>ов</w:t>
      </w:r>
      <w:r w:rsidRPr="00C120CC">
        <w:rPr>
          <w:sz w:val="24"/>
          <w:szCs w:val="24"/>
        </w:rPr>
        <w:t>, и</w:t>
      </w:r>
      <w:r w:rsidRPr="00162131">
        <w:rPr>
          <w:sz w:val="24"/>
          <w:szCs w:val="24"/>
        </w:rPr>
        <w:t xml:space="preserve"> осуществ</w:t>
      </w:r>
      <w:r>
        <w:rPr>
          <w:sz w:val="24"/>
          <w:szCs w:val="24"/>
        </w:rPr>
        <w:t>ить</w:t>
      </w:r>
      <w:r w:rsidRPr="00162131">
        <w:rPr>
          <w:sz w:val="24"/>
          <w:szCs w:val="24"/>
        </w:rPr>
        <w:t xml:space="preserve"> юридическое сопровождение государственной регистрации соглашений в органе, осуществляющем государственную регистрацию прав на недв</w:t>
      </w:r>
      <w:r>
        <w:rPr>
          <w:sz w:val="24"/>
          <w:szCs w:val="24"/>
        </w:rPr>
        <w:t>ижимое имущество и сделок с ним.</w:t>
      </w:r>
    </w:p>
    <w:p w:rsidR="001C0405" w:rsidRDefault="001C0405" w:rsidP="001C04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Обеспечить, в установленном законодательством порядке прекращение права собственности на жилые помещения, указанные в пункте 2.</w:t>
      </w:r>
    </w:p>
    <w:p w:rsidR="001C0405" w:rsidRDefault="001C0405" w:rsidP="001C04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Обеспечить предъявление исковых заявлений к собственникам жилых помещений в случаях принудительного изъятия.</w:t>
      </w:r>
    </w:p>
    <w:p w:rsidR="001C0405" w:rsidRDefault="001C0405" w:rsidP="001C04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Настоящее постановление подлежит </w:t>
      </w:r>
      <w:r w:rsidRPr="008A0654">
        <w:rPr>
          <w:sz w:val="24"/>
          <w:szCs w:val="24"/>
        </w:rPr>
        <w:t>опубликова</w:t>
      </w:r>
      <w:r>
        <w:rPr>
          <w:sz w:val="24"/>
          <w:szCs w:val="24"/>
        </w:rPr>
        <w:t xml:space="preserve">нию (без приложений) в газете «Бодайбинские ведомости» </w:t>
      </w:r>
      <w:r w:rsidRPr="00E517BE">
        <w:rPr>
          <w:sz w:val="24"/>
          <w:szCs w:val="24"/>
        </w:rPr>
        <w:t xml:space="preserve">и размещению на официальном сайте администрации Бодайбинского городского поселения в сети Интернет </w:t>
      </w:r>
      <w:r w:rsidRPr="00E517BE">
        <w:rPr>
          <w:sz w:val="24"/>
          <w:szCs w:val="24"/>
          <w:lang w:val="en-US"/>
        </w:rPr>
        <w:t>www</w:t>
      </w:r>
      <w:r w:rsidRPr="00E517BE">
        <w:rPr>
          <w:sz w:val="24"/>
          <w:szCs w:val="24"/>
        </w:rPr>
        <w:t>.</w:t>
      </w:r>
      <w:proofErr w:type="spellStart"/>
      <w:r w:rsidRPr="00E517BE">
        <w:rPr>
          <w:sz w:val="24"/>
          <w:szCs w:val="24"/>
          <w:lang w:val="en-US"/>
        </w:rPr>
        <w:t>uprava</w:t>
      </w:r>
      <w:proofErr w:type="spellEnd"/>
      <w:r w:rsidRPr="00E517BE">
        <w:rPr>
          <w:sz w:val="24"/>
          <w:szCs w:val="24"/>
        </w:rPr>
        <w:t>-</w:t>
      </w:r>
      <w:proofErr w:type="spellStart"/>
      <w:r w:rsidRPr="00E517BE">
        <w:rPr>
          <w:sz w:val="24"/>
          <w:szCs w:val="24"/>
          <w:lang w:val="en-US"/>
        </w:rPr>
        <w:t>bodaibo</w:t>
      </w:r>
      <w:proofErr w:type="spellEnd"/>
      <w:r w:rsidRPr="00E517BE">
        <w:rPr>
          <w:sz w:val="24"/>
          <w:szCs w:val="24"/>
        </w:rPr>
        <w:t>.</w:t>
      </w:r>
      <w:proofErr w:type="spellStart"/>
      <w:r w:rsidRPr="00E517BE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1C0405" w:rsidRPr="006C24BB" w:rsidRDefault="001C0405" w:rsidP="001C0405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A0654">
        <w:rPr>
          <w:sz w:val="24"/>
          <w:szCs w:val="24"/>
        </w:rPr>
        <w:t>Контроль за исполнением настоящего постановления оставляю за собой</w:t>
      </w:r>
      <w:r>
        <w:rPr>
          <w:sz w:val="24"/>
          <w:szCs w:val="24"/>
        </w:rPr>
        <w:t>.</w:t>
      </w:r>
    </w:p>
    <w:p w:rsidR="001C0405" w:rsidRDefault="001C0405" w:rsidP="001C0405">
      <w:pPr>
        <w:jc w:val="both"/>
        <w:rPr>
          <w:sz w:val="24"/>
          <w:szCs w:val="24"/>
        </w:rPr>
      </w:pPr>
    </w:p>
    <w:p w:rsidR="001C0405" w:rsidRDefault="001C0405" w:rsidP="001C0405">
      <w:pPr>
        <w:jc w:val="both"/>
        <w:rPr>
          <w:sz w:val="24"/>
          <w:szCs w:val="24"/>
        </w:rPr>
      </w:pPr>
    </w:p>
    <w:p w:rsidR="001C0405" w:rsidRPr="00EB4B1C" w:rsidRDefault="001C0405" w:rsidP="001C0405">
      <w:pPr>
        <w:jc w:val="both"/>
        <w:rPr>
          <w:sz w:val="24"/>
          <w:szCs w:val="24"/>
        </w:rPr>
      </w:pPr>
    </w:p>
    <w:p w:rsidR="001C0405" w:rsidRDefault="00C95CA3" w:rsidP="001C0405">
      <w:pPr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И.О. </w:t>
      </w:r>
      <w:r w:rsidR="001C0405">
        <w:rPr>
          <w:b/>
          <w:bCs/>
          <w:sz w:val="24"/>
          <w:szCs w:val="24"/>
        </w:rPr>
        <w:t>Г</w:t>
      </w:r>
      <w:r w:rsidR="001C0405" w:rsidRPr="00EB4B1C">
        <w:rPr>
          <w:b/>
          <w:bCs/>
          <w:sz w:val="24"/>
          <w:szCs w:val="24"/>
        </w:rPr>
        <w:t>ЛАВ</w:t>
      </w:r>
      <w:r>
        <w:rPr>
          <w:b/>
          <w:bCs/>
          <w:sz w:val="24"/>
          <w:szCs w:val="24"/>
        </w:rPr>
        <w:t>Ы</w:t>
      </w:r>
      <w:r w:rsidR="001C0405">
        <w:rPr>
          <w:b/>
          <w:bCs/>
          <w:sz w:val="24"/>
          <w:szCs w:val="24"/>
        </w:rPr>
        <w:t xml:space="preserve">             </w:t>
      </w:r>
      <w:r w:rsidR="001C0405" w:rsidRPr="00EB4B1C">
        <w:rPr>
          <w:b/>
          <w:bCs/>
          <w:sz w:val="24"/>
          <w:szCs w:val="24"/>
        </w:rPr>
        <w:t xml:space="preserve">    </w:t>
      </w:r>
      <w:r w:rsidR="001C0405">
        <w:rPr>
          <w:b/>
          <w:bCs/>
          <w:sz w:val="24"/>
          <w:szCs w:val="24"/>
        </w:rPr>
        <w:t xml:space="preserve">  </w:t>
      </w:r>
      <w:r w:rsidR="001C0405" w:rsidRPr="00EB4B1C">
        <w:rPr>
          <w:b/>
          <w:bCs/>
          <w:sz w:val="24"/>
          <w:szCs w:val="24"/>
        </w:rPr>
        <w:t xml:space="preserve"> </w:t>
      </w:r>
      <w:r w:rsidR="001C0405">
        <w:rPr>
          <w:b/>
          <w:bCs/>
          <w:sz w:val="24"/>
          <w:szCs w:val="24"/>
        </w:rPr>
        <w:t xml:space="preserve">                                            </w:t>
      </w:r>
      <w:r>
        <w:rPr>
          <w:b/>
          <w:bCs/>
          <w:sz w:val="24"/>
          <w:szCs w:val="24"/>
        </w:rPr>
        <w:t xml:space="preserve">                              </w:t>
      </w:r>
      <w:r w:rsidR="001C0405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Г.И. БОГИНСКАЯ</w:t>
      </w:r>
    </w:p>
    <w:p w:rsidR="001C0405" w:rsidRDefault="001C0405" w:rsidP="001C0405"/>
    <w:p w:rsidR="001C0405" w:rsidRDefault="001C0405" w:rsidP="001C0405"/>
    <w:p w:rsidR="001C0405" w:rsidRDefault="001C0405" w:rsidP="001C0405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1C0405" w:rsidRDefault="001C0405" w:rsidP="001C0405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5F3CB2" w:rsidRPr="006533CF" w:rsidRDefault="005F3CB2" w:rsidP="005F3CB2">
      <w:pPr>
        <w:rPr>
          <w:i/>
        </w:rPr>
      </w:pPr>
      <w:r w:rsidRPr="006533CF">
        <w:rPr>
          <w:i/>
        </w:rPr>
        <w:t>Опубликовано в газете «Бодайбинские ведомости» от 11.06.2016 г. № 20 (145), стр.1-3</w:t>
      </w:r>
    </w:p>
    <w:p w:rsidR="001C0405" w:rsidRDefault="001C0405" w:rsidP="001C0405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p w:rsidR="001C0405" w:rsidRDefault="001C0405" w:rsidP="001C0405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1C0405" w:rsidRDefault="001C0405" w:rsidP="001C0405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1C0405" w:rsidRDefault="001C0405" w:rsidP="001C0405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1C0405" w:rsidRDefault="001C0405" w:rsidP="001C0405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1C0405" w:rsidRDefault="001C0405" w:rsidP="001C0405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1C0405" w:rsidRDefault="001C0405" w:rsidP="001C0405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1C0405" w:rsidRDefault="001C0405" w:rsidP="001C0405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1C0405" w:rsidRDefault="001C0405" w:rsidP="001C0405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1C0405" w:rsidRDefault="001C0405" w:rsidP="001C0405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1C0405" w:rsidRDefault="001C0405" w:rsidP="001C0405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1C0405" w:rsidRDefault="001C0405" w:rsidP="001C0405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1C0405" w:rsidRDefault="001C0405" w:rsidP="001C0405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1C0405" w:rsidRDefault="001C0405" w:rsidP="001C0405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1C0405" w:rsidRDefault="001C0405" w:rsidP="001C0405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604D7B" w:rsidRPr="006E5D9D" w:rsidRDefault="00604D7B" w:rsidP="00604D7B">
      <w:pPr>
        <w:jc w:val="right"/>
        <w:rPr>
          <w:sz w:val="21"/>
          <w:szCs w:val="21"/>
        </w:rPr>
      </w:pPr>
      <w:r w:rsidRPr="006E5D9D">
        <w:rPr>
          <w:sz w:val="21"/>
          <w:szCs w:val="21"/>
        </w:rPr>
        <w:lastRenderedPageBreak/>
        <w:t>Приложение № 1</w:t>
      </w:r>
    </w:p>
    <w:p w:rsidR="00604D7B" w:rsidRPr="006E5D9D" w:rsidRDefault="00604D7B" w:rsidP="00604D7B">
      <w:pPr>
        <w:jc w:val="center"/>
        <w:rPr>
          <w:sz w:val="21"/>
          <w:szCs w:val="21"/>
        </w:rPr>
      </w:pPr>
      <w:r w:rsidRPr="006E5D9D">
        <w:rPr>
          <w:sz w:val="21"/>
          <w:szCs w:val="21"/>
        </w:rPr>
        <w:t>Перечень земельных участков, подлежащих изъятию у собственников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2551"/>
      </w:tblGrid>
      <w:tr w:rsidR="00604D7B" w:rsidRPr="006E5D9D" w:rsidTr="00CD5163">
        <w:tc>
          <w:tcPr>
            <w:tcW w:w="675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№ п/п.</w:t>
            </w:r>
          </w:p>
        </w:tc>
        <w:tc>
          <w:tcPr>
            <w:tcW w:w="3119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 xml:space="preserve">Площадь земельного участка, </w:t>
            </w:r>
            <w:proofErr w:type="spellStart"/>
            <w:r w:rsidRPr="006E5D9D">
              <w:rPr>
                <w:sz w:val="21"/>
                <w:szCs w:val="21"/>
              </w:rPr>
              <w:t>кв.м</w:t>
            </w:r>
            <w:proofErr w:type="spellEnd"/>
            <w:r w:rsidRPr="006E5D9D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Местоположение земельного участка</w:t>
            </w:r>
          </w:p>
        </w:tc>
        <w:tc>
          <w:tcPr>
            <w:tcW w:w="2551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Кадастровый номер земельного участка</w:t>
            </w:r>
          </w:p>
        </w:tc>
      </w:tr>
      <w:tr w:rsidR="00604D7B" w:rsidRPr="006E5D9D" w:rsidTr="00CD5163">
        <w:tc>
          <w:tcPr>
            <w:tcW w:w="675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1</w:t>
            </w:r>
          </w:p>
        </w:tc>
        <w:tc>
          <w:tcPr>
            <w:tcW w:w="3119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2943</w:t>
            </w:r>
          </w:p>
        </w:tc>
        <w:tc>
          <w:tcPr>
            <w:tcW w:w="2977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72</w:t>
            </w:r>
          </w:p>
        </w:tc>
        <w:tc>
          <w:tcPr>
            <w:tcW w:w="2551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38:22:000019:374</w:t>
            </w:r>
          </w:p>
        </w:tc>
      </w:tr>
      <w:tr w:rsidR="00604D7B" w:rsidRPr="006E5D9D" w:rsidTr="00CD5163">
        <w:tc>
          <w:tcPr>
            <w:tcW w:w="675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2</w:t>
            </w:r>
          </w:p>
        </w:tc>
        <w:tc>
          <w:tcPr>
            <w:tcW w:w="3119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2778</w:t>
            </w:r>
          </w:p>
        </w:tc>
        <w:tc>
          <w:tcPr>
            <w:tcW w:w="2977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73</w:t>
            </w:r>
          </w:p>
        </w:tc>
        <w:tc>
          <w:tcPr>
            <w:tcW w:w="2551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38:22:000019:373</w:t>
            </w:r>
          </w:p>
        </w:tc>
      </w:tr>
      <w:tr w:rsidR="00604D7B" w:rsidRPr="006E5D9D" w:rsidTr="00CD5163">
        <w:tc>
          <w:tcPr>
            <w:tcW w:w="675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</w:t>
            </w:r>
          </w:p>
        </w:tc>
        <w:tc>
          <w:tcPr>
            <w:tcW w:w="3119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1666</w:t>
            </w:r>
          </w:p>
        </w:tc>
        <w:tc>
          <w:tcPr>
            <w:tcW w:w="2977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74</w:t>
            </w:r>
          </w:p>
        </w:tc>
        <w:tc>
          <w:tcPr>
            <w:tcW w:w="2551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38:22:000019:375</w:t>
            </w:r>
          </w:p>
        </w:tc>
      </w:tr>
      <w:tr w:rsidR="00604D7B" w:rsidRPr="006E5D9D" w:rsidTr="00CD5163">
        <w:tc>
          <w:tcPr>
            <w:tcW w:w="675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4</w:t>
            </w:r>
          </w:p>
        </w:tc>
        <w:tc>
          <w:tcPr>
            <w:tcW w:w="3119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921</w:t>
            </w:r>
          </w:p>
        </w:tc>
        <w:tc>
          <w:tcPr>
            <w:tcW w:w="2977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Солнечная д. 6</w:t>
            </w:r>
          </w:p>
        </w:tc>
        <w:tc>
          <w:tcPr>
            <w:tcW w:w="2551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38:22:000029:305</w:t>
            </w:r>
          </w:p>
        </w:tc>
      </w:tr>
      <w:tr w:rsidR="00604D7B" w:rsidRPr="006E5D9D" w:rsidTr="00CD5163">
        <w:tc>
          <w:tcPr>
            <w:tcW w:w="675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119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 Пионерская д. 1 А</w:t>
            </w:r>
          </w:p>
        </w:tc>
        <w:tc>
          <w:tcPr>
            <w:tcW w:w="2551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</w:p>
        </w:tc>
      </w:tr>
      <w:tr w:rsidR="00604D7B" w:rsidRPr="006E5D9D" w:rsidTr="00CD5163">
        <w:tc>
          <w:tcPr>
            <w:tcW w:w="675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119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ул. </w:t>
            </w:r>
            <w:proofErr w:type="spellStart"/>
            <w:r>
              <w:rPr>
                <w:sz w:val="21"/>
                <w:szCs w:val="21"/>
              </w:rPr>
              <w:t>Стояновича</w:t>
            </w:r>
            <w:proofErr w:type="spellEnd"/>
            <w:r>
              <w:rPr>
                <w:sz w:val="21"/>
                <w:szCs w:val="21"/>
              </w:rPr>
              <w:t xml:space="preserve"> д. 151</w:t>
            </w:r>
          </w:p>
        </w:tc>
        <w:tc>
          <w:tcPr>
            <w:tcW w:w="2551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</w:p>
        </w:tc>
      </w:tr>
    </w:tbl>
    <w:p w:rsidR="00604D7B" w:rsidRPr="006E5D9D" w:rsidRDefault="00604D7B" w:rsidP="00604D7B">
      <w:pPr>
        <w:ind w:right="142"/>
        <w:jc w:val="right"/>
        <w:rPr>
          <w:sz w:val="21"/>
          <w:szCs w:val="21"/>
        </w:rPr>
      </w:pPr>
    </w:p>
    <w:p w:rsidR="00604D7B" w:rsidRPr="006E5D9D" w:rsidRDefault="00604D7B" w:rsidP="00604D7B">
      <w:pPr>
        <w:ind w:firstLine="708"/>
        <w:jc w:val="right"/>
        <w:rPr>
          <w:sz w:val="21"/>
          <w:szCs w:val="21"/>
        </w:rPr>
      </w:pPr>
      <w:r w:rsidRPr="006E5D9D">
        <w:rPr>
          <w:sz w:val="21"/>
          <w:szCs w:val="21"/>
        </w:rPr>
        <w:t xml:space="preserve"> Приложение № 2</w:t>
      </w:r>
    </w:p>
    <w:p w:rsidR="00604D7B" w:rsidRPr="006E5D9D" w:rsidRDefault="00604D7B" w:rsidP="00604D7B">
      <w:pPr>
        <w:jc w:val="center"/>
        <w:rPr>
          <w:sz w:val="21"/>
          <w:szCs w:val="21"/>
        </w:rPr>
      </w:pPr>
      <w:r w:rsidRPr="006E5D9D">
        <w:rPr>
          <w:sz w:val="21"/>
          <w:szCs w:val="21"/>
        </w:rPr>
        <w:t>Перечень жилых помещений, подлежащих изъятию у собственников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734"/>
        <w:gridCol w:w="3060"/>
        <w:gridCol w:w="2552"/>
        <w:gridCol w:w="2976"/>
      </w:tblGrid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№ п/п.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Адрес помещения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Площадь помещения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Кадастровый номер помещения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1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72 кв. 1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69,0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2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72 кв. 2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32,6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72 кв. 3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53,50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4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72 кв. 4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69,0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38:22:000000:195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5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72 кв. 5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32,6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38:22:000000:196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6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72 кв. 6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53,5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38:22:000000:284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7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72 кв. 7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53,5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38:22:000000:197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8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72 кв. 8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32,4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38:22:000019:73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9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72 кв. 9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69,4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10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72 кв. 10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53,5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38:22:000019:367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11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72 кв. 11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32,4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38:22:000019:72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12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72 кв. 12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69,4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38:22:000019:367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b/>
                <w:sz w:val="21"/>
                <w:szCs w:val="21"/>
              </w:rPr>
            </w:pPr>
            <w:r w:rsidRPr="006E5D9D">
              <w:rPr>
                <w:b/>
                <w:sz w:val="21"/>
                <w:szCs w:val="21"/>
              </w:rPr>
              <w:t>ИТОГО по МКД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b/>
                <w:sz w:val="21"/>
                <w:szCs w:val="21"/>
              </w:rPr>
            </w:pPr>
            <w:r w:rsidRPr="006E5D9D">
              <w:rPr>
                <w:b/>
                <w:sz w:val="21"/>
                <w:szCs w:val="21"/>
              </w:rPr>
              <w:t>620,8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13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73 кв. 1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51,1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38:22:000000:198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14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73 кв. 2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62,7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15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73 кв. 3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58,7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38:22:000019:348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16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73 кв. 4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51,1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38:22:000000:201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17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73 кв. 5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64,1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38:22:000000:285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18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73 кв. 6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58,7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38:22:000000:202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19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73 кв. 7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58,7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38:22:000019:335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20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73 кв. 8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62,7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38:22:000000:286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21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73 кв. 9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51,1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38:22:000019:334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22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73 кв. 10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58,7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38:22:000000:199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23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73 кв. 11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64,5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38:22:000000:200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24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73 кв. 12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49,8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38:22:000019:82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b/>
                <w:sz w:val="21"/>
                <w:szCs w:val="21"/>
              </w:rPr>
            </w:pPr>
            <w:r w:rsidRPr="006E5D9D">
              <w:rPr>
                <w:b/>
                <w:sz w:val="21"/>
                <w:szCs w:val="21"/>
              </w:rPr>
              <w:t>ИТОГО по МКД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b/>
                <w:sz w:val="21"/>
                <w:szCs w:val="21"/>
              </w:rPr>
            </w:pPr>
            <w:r w:rsidRPr="006E5D9D">
              <w:rPr>
                <w:b/>
                <w:sz w:val="21"/>
                <w:szCs w:val="21"/>
              </w:rPr>
              <w:t>691,9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25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74 кв. 1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68,1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38:22:000019:271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26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74 кв. 2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32,6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38:22:000019:340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27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74 кв. 3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53,5</w:t>
            </w:r>
          </w:p>
        </w:tc>
        <w:tc>
          <w:tcPr>
            <w:tcW w:w="2976" w:type="dxa"/>
          </w:tcPr>
          <w:p w:rsidR="00604D7B" w:rsidRDefault="00604D7B" w:rsidP="00CD5163">
            <w:pPr>
              <w:jc w:val="center"/>
            </w:pPr>
            <w:r w:rsidRPr="007810C2">
              <w:rPr>
                <w:sz w:val="21"/>
                <w:szCs w:val="21"/>
              </w:rPr>
              <w:t>38:22:000019:</w:t>
            </w:r>
            <w:r>
              <w:rPr>
                <w:sz w:val="21"/>
                <w:szCs w:val="21"/>
              </w:rPr>
              <w:t>348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28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74 кв. 4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69,9</w:t>
            </w:r>
          </w:p>
        </w:tc>
        <w:tc>
          <w:tcPr>
            <w:tcW w:w="2976" w:type="dxa"/>
          </w:tcPr>
          <w:p w:rsidR="00604D7B" w:rsidRDefault="00604D7B" w:rsidP="00CD5163">
            <w:pPr>
              <w:jc w:val="center"/>
            </w:pPr>
            <w:r w:rsidRPr="007810C2">
              <w:rPr>
                <w:sz w:val="21"/>
                <w:szCs w:val="21"/>
              </w:rPr>
              <w:t>38:22:000019:</w:t>
            </w:r>
            <w:r>
              <w:rPr>
                <w:sz w:val="21"/>
                <w:szCs w:val="21"/>
              </w:rPr>
              <w:t>341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29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74 кв. 5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32,6</w:t>
            </w:r>
          </w:p>
        </w:tc>
        <w:tc>
          <w:tcPr>
            <w:tcW w:w="2976" w:type="dxa"/>
          </w:tcPr>
          <w:p w:rsidR="00604D7B" w:rsidRDefault="00604D7B" w:rsidP="00CD5163">
            <w:pPr>
              <w:jc w:val="center"/>
            </w:pPr>
            <w:r w:rsidRPr="007810C2">
              <w:rPr>
                <w:sz w:val="21"/>
                <w:szCs w:val="21"/>
              </w:rPr>
              <w:t>38:22:000019:</w:t>
            </w:r>
            <w:r>
              <w:rPr>
                <w:sz w:val="21"/>
                <w:szCs w:val="21"/>
              </w:rPr>
              <w:t>342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30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74 кв. 6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53,5</w:t>
            </w:r>
          </w:p>
        </w:tc>
        <w:tc>
          <w:tcPr>
            <w:tcW w:w="2976" w:type="dxa"/>
          </w:tcPr>
          <w:p w:rsidR="00604D7B" w:rsidRDefault="00604D7B" w:rsidP="00CD5163">
            <w:pPr>
              <w:jc w:val="center"/>
            </w:pPr>
            <w:r>
              <w:rPr>
                <w:sz w:val="21"/>
                <w:szCs w:val="21"/>
              </w:rPr>
              <w:t>отсутствует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31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74 кв. 7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53,5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38:22:000019:371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32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74 кв. 8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32,4</w:t>
            </w:r>
          </w:p>
        </w:tc>
        <w:tc>
          <w:tcPr>
            <w:tcW w:w="2976" w:type="dxa"/>
          </w:tcPr>
          <w:p w:rsidR="00604D7B" w:rsidRDefault="00604D7B" w:rsidP="00CD5163">
            <w:pPr>
              <w:jc w:val="center"/>
            </w:pPr>
            <w:r w:rsidRPr="004D5198">
              <w:rPr>
                <w:sz w:val="21"/>
                <w:szCs w:val="21"/>
              </w:rPr>
              <w:t>38:22:000019:34</w:t>
            </w:r>
            <w:r>
              <w:rPr>
                <w:sz w:val="21"/>
                <w:szCs w:val="21"/>
              </w:rPr>
              <w:t>3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33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74 кв. 9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69,4</w:t>
            </w:r>
          </w:p>
        </w:tc>
        <w:tc>
          <w:tcPr>
            <w:tcW w:w="2976" w:type="dxa"/>
          </w:tcPr>
          <w:p w:rsidR="00604D7B" w:rsidRDefault="00604D7B" w:rsidP="00CD5163">
            <w:pPr>
              <w:jc w:val="center"/>
            </w:pPr>
            <w:r w:rsidRPr="004D5198">
              <w:rPr>
                <w:sz w:val="21"/>
                <w:szCs w:val="21"/>
              </w:rPr>
              <w:t>38:22:000019:34</w:t>
            </w:r>
            <w:r>
              <w:rPr>
                <w:sz w:val="21"/>
                <w:szCs w:val="21"/>
              </w:rPr>
              <w:t>4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34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74 кв. 10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53,5</w:t>
            </w:r>
          </w:p>
        </w:tc>
        <w:tc>
          <w:tcPr>
            <w:tcW w:w="2976" w:type="dxa"/>
          </w:tcPr>
          <w:p w:rsidR="00604D7B" w:rsidRDefault="00604D7B" w:rsidP="00CD5163">
            <w:pPr>
              <w:jc w:val="center"/>
            </w:pPr>
            <w:r>
              <w:rPr>
                <w:sz w:val="21"/>
                <w:szCs w:val="21"/>
              </w:rPr>
              <w:t>отсутствует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35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74 кв. 11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32,4</w:t>
            </w:r>
          </w:p>
        </w:tc>
        <w:tc>
          <w:tcPr>
            <w:tcW w:w="2976" w:type="dxa"/>
          </w:tcPr>
          <w:p w:rsidR="00604D7B" w:rsidRDefault="00604D7B" w:rsidP="00CD5163">
            <w:pPr>
              <w:jc w:val="center"/>
            </w:pPr>
            <w:r w:rsidRPr="004D5198">
              <w:rPr>
                <w:sz w:val="21"/>
                <w:szCs w:val="21"/>
              </w:rPr>
              <w:t>38:22:000019:3</w:t>
            </w:r>
            <w:r>
              <w:rPr>
                <w:sz w:val="21"/>
                <w:szCs w:val="21"/>
              </w:rPr>
              <w:t>39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36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МК-135 д. 74 кв. 12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69,4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38:22:000019:280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b/>
                <w:sz w:val="21"/>
                <w:szCs w:val="21"/>
              </w:rPr>
            </w:pPr>
            <w:r w:rsidRPr="006E5D9D">
              <w:rPr>
                <w:b/>
                <w:sz w:val="21"/>
                <w:szCs w:val="21"/>
              </w:rPr>
              <w:t>ИТОГО по МКД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b/>
                <w:sz w:val="21"/>
                <w:szCs w:val="21"/>
              </w:rPr>
            </w:pPr>
            <w:r w:rsidRPr="006E5D9D">
              <w:rPr>
                <w:b/>
                <w:sz w:val="21"/>
                <w:szCs w:val="21"/>
              </w:rPr>
              <w:t>620,8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37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Солнечная д. 6 кв. 2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43,0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38:22:000019:233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38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Солнечная д. 6 кв. 3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39,9</w:t>
            </w:r>
          </w:p>
        </w:tc>
        <w:tc>
          <w:tcPr>
            <w:tcW w:w="2976" w:type="dxa"/>
          </w:tcPr>
          <w:p w:rsidR="00604D7B" w:rsidRDefault="00604D7B" w:rsidP="00CD5163">
            <w:pPr>
              <w:jc w:val="center"/>
            </w:pPr>
            <w:r w:rsidRPr="008F1088">
              <w:rPr>
                <w:sz w:val="21"/>
                <w:szCs w:val="21"/>
              </w:rPr>
              <w:t>38:22:000019:</w:t>
            </w:r>
            <w:r>
              <w:rPr>
                <w:sz w:val="21"/>
                <w:szCs w:val="21"/>
              </w:rPr>
              <w:t>114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39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Солнечная д. 6 кв. 5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52,62</w:t>
            </w:r>
          </w:p>
        </w:tc>
        <w:tc>
          <w:tcPr>
            <w:tcW w:w="2976" w:type="dxa"/>
          </w:tcPr>
          <w:p w:rsidR="00604D7B" w:rsidRPr="00F30D2D" w:rsidRDefault="00604D7B" w:rsidP="00CD5163">
            <w:pPr>
              <w:jc w:val="center"/>
              <w:rPr>
                <w:sz w:val="21"/>
                <w:szCs w:val="21"/>
              </w:rPr>
            </w:pPr>
            <w:r w:rsidRPr="00F30D2D">
              <w:rPr>
                <w:sz w:val="21"/>
                <w:szCs w:val="21"/>
              </w:rPr>
              <w:t>38:22:000019:232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40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Солнечная д. 6 кв. 6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57,6</w:t>
            </w:r>
          </w:p>
        </w:tc>
        <w:tc>
          <w:tcPr>
            <w:tcW w:w="2976" w:type="dxa"/>
          </w:tcPr>
          <w:p w:rsidR="00604D7B" w:rsidRDefault="00604D7B" w:rsidP="00CD5163">
            <w:pPr>
              <w:jc w:val="center"/>
            </w:pPr>
            <w:r w:rsidRPr="008F1088">
              <w:rPr>
                <w:sz w:val="21"/>
                <w:szCs w:val="21"/>
              </w:rPr>
              <w:t>38:22:000019:</w:t>
            </w:r>
            <w:r>
              <w:rPr>
                <w:sz w:val="21"/>
                <w:szCs w:val="21"/>
              </w:rPr>
              <w:t>231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lastRenderedPageBreak/>
              <w:t>41</w:t>
            </w: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ул. Солнечная д. 6 кв. 7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sz w:val="21"/>
                <w:szCs w:val="21"/>
              </w:rPr>
            </w:pPr>
            <w:r w:rsidRPr="006E5D9D">
              <w:rPr>
                <w:sz w:val="21"/>
                <w:szCs w:val="21"/>
              </w:rPr>
              <w:t>33,3</w:t>
            </w:r>
          </w:p>
        </w:tc>
        <w:tc>
          <w:tcPr>
            <w:tcW w:w="2976" w:type="dxa"/>
          </w:tcPr>
          <w:p w:rsidR="00604D7B" w:rsidRDefault="00604D7B" w:rsidP="00CD5163">
            <w:pPr>
              <w:jc w:val="center"/>
            </w:pPr>
            <w:r w:rsidRPr="008F1088">
              <w:rPr>
                <w:sz w:val="21"/>
                <w:szCs w:val="21"/>
              </w:rPr>
              <w:t>38:22:0000</w:t>
            </w:r>
            <w:r>
              <w:rPr>
                <w:sz w:val="21"/>
                <w:szCs w:val="21"/>
              </w:rPr>
              <w:t>00</w:t>
            </w:r>
            <w:r w:rsidRPr="008F1088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343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6E5D9D" w:rsidRDefault="00604D7B" w:rsidP="00CD516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60" w:type="dxa"/>
          </w:tcPr>
          <w:p w:rsidR="00604D7B" w:rsidRPr="006E5D9D" w:rsidRDefault="00604D7B" w:rsidP="00CD5163">
            <w:pPr>
              <w:jc w:val="center"/>
              <w:rPr>
                <w:b/>
                <w:sz w:val="21"/>
                <w:szCs w:val="21"/>
              </w:rPr>
            </w:pPr>
            <w:r w:rsidRPr="006E5D9D">
              <w:rPr>
                <w:b/>
                <w:sz w:val="21"/>
                <w:szCs w:val="21"/>
              </w:rPr>
              <w:t>ИТОГО по МКД</w:t>
            </w:r>
          </w:p>
        </w:tc>
        <w:tc>
          <w:tcPr>
            <w:tcW w:w="2552" w:type="dxa"/>
          </w:tcPr>
          <w:p w:rsidR="00604D7B" w:rsidRPr="006E5D9D" w:rsidRDefault="00604D7B" w:rsidP="00CD5163">
            <w:pPr>
              <w:jc w:val="center"/>
              <w:rPr>
                <w:b/>
                <w:sz w:val="21"/>
                <w:szCs w:val="21"/>
              </w:rPr>
            </w:pPr>
            <w:r w:rsidRPr="006E5D9D">
              <w:rPr>
                <w:b/>
                <w:sz w:val="21"/>
                <w:szCs w:val="21"/>
              </w:rPr>
              <w:t>226,42</w:t>
            </w:r>
          </w:p>
        </w:tc>
        <w:tc>
          <w:tcPr>
            <w:tcW w:w="2976" w:type="dxa"/>
          </w:tcPr>
          <w:p w:rsidR="00604D7B" w:rsidRPr="006E5D9D" w:rsidRDefault="00604D7B" w:rsidP="00CD516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04D7B" w:rsidRPr="006E5D9D" w:rsidTr="00CD5163">
        <w:tc>
          <w:tcPr>
            <w:tcW w:w="734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42</w:t>
            </w:r>
          </w:p>
        </w:tc>
        <w:tc>
          <w:tcPr>
            <w:tcW w:w="3060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ул. Пионерская д. 1А кв. 1</w:t>
            </w:r>
          </w:p>
        </w:tc>
        <w:tc>
          <w:tcPr>
            <w:tcW w:w="2552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42,3</w:t>
            </w:r>
          </w:p>
        </w:tc>
        <w:tc>
          <w:tcPr>
            <w:tcW w:w="2976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38:22:000074:59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43</w:t>
            </w:r>
          </w:p>
        </w:tc>
        <w:tc>
          <w:tcPr>
            <w:tcW w:w="3060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ул. Пионерская д. 1А кв. 2</w:t>
            </w:r>
          </w:p>
        </w:tc>
        <w:tc>
          <w:tcPr>
            <w:tcW w:w="2552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62,2</w:t>
            </w:r>
          </w:p>
        </w:tc>
        <w:tc>
          <w:tcPr>
            <w:tcW w:w="2976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38:22:000074:59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44</w:t>
            </w:r>
          </w:p>
        </w:tc>
        <w:tc>
          <w:tcPr>
            <w:tcW w:w="3060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ул. Пионерская д. 1А кв. 3</w:t>
            </w:r>
          </w:p>
        </w:tc>
        <w:tc>
          <w:tcPr>
            <w:tcW w:w="2552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31,88</w:t>
            </w:r>
          </w:p>
        </w:tc>
        <w:tc>
          <w:tcPr>
            <w:tcW w:w="2976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38:22:000074:151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45</w:t>
            </w:r>
          </w:p>
        </w:tc>
        <w:tc>
          <w:tcPr>
            <w:tcW w:w="3060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ул. Пионерская д. 1А кв. 4</w:t>
            </w:r>
          </w:p>
        </w:tc>
        <w:tc>
          <w:tcPr>
            <w:tcW w:w="2552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30,7</w:t>
            </w:r>
          </w:p>
        </w:tc>
        <w:tc>
          <w:tcPr>
            <w:tcW w:w="2976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38:22:000074:148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46</w:t>
            </w:r>
          </w:p>
        </w:tc>
        <w:tc>
          <w:tcPr>
            <w:tcW w:w="3060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ул. Пионерская д. 1А кв. 6</w:t>
            </w:r>
          </w:p>
        </w:tc>
        <w:tc>
          <w:tcPr>
            <w:tcW w:w="2552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62,2</w:t>
            </w:r>
          </w:p>
        </w:tc>
        <w:tc>
          <w:tcPr>
            <w:tcW w:w="2976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38:22:000074:155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47</w:t>
            </w:r>
          </w:p>
        </w:tc>
        <w:tc>
          <w:tcPr>
            <w:tcW w:w="3060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ул. Пионерская д. 1А кв. 7</w:t>
            </w:r>
          </w:p>
        </w:tc>
        <w:tc>
          <w:tcPr>
            <w:tcW w:w="2552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31,4</w:t>
            </w:r>
          </w:p>
        </w:tc>
        <w:tc>
          <w:tcPr>
            <w:tcW w:w="2976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38:22:000074:153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48</w:t>
            </w:r>
          </w:p>
        </w:tc>
        <w:tc>
          <w:tcPr>
            <w:tcW w:w="3060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ул. Пионерская д. 1А кв. 8</w:t>
            </w:r>
          </w:p>
        </w:tc>
        <w:tc>
          <w:tcPr>
            <w:tcW w:w="2552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30,0</w:t>
            </w:r>
          </w:p>
        </w:tc>
        <w:tc>
          <w:tcPr>
            <w:tcW w:w="2976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38:22:000074:154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49</w:t>
            </w:r>
          </w:p>
        </w:tc>
        <w:tc>
          <w:tcPr>
            <w:tcW w:w="3060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ул. Пионерская д. 1А кв. 9</w:t>
            </w:r>
          </w:p>
        </w:tc>
        <w:tc>
          <w:tcPr>
            <w:tcW w:w="2552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31,4</w:t>
            </w:r>
          </w:p>
        </w:tc>
        <w:tc>
          <w:tcPr>
            <w:tcW w:w="2976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38:22:000074:145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50</w:t>
            </w:r>
          </w:p>
        </w:tc>
        <w:tc>
          <w:tcPr>
            <w:tcW w:w="3060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ул. Пионерская д. 1А кв. 10</w:t>
            </w:r>
          </w:p>
        </w:tc>
        <w:tc>
          <w:tcPr>
            <w:tcW w:w="2552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48,2</w:t>
            </w:r>
          </w:p>
        </w:tc>
        <w:tc>
          <w:tcPr>
            <w:tcW w:w="2976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38:22:000074:149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51</w:t>
            </w:r>
          </w:p>
        </w:tc>
        <w:tc>
          <w:tcPr>
            <w:tcW w:w="3060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ул. Пионерская д. 1А кв. 11</w:t>
            </w:r>
          </w:p>
        </w:tc>
        <w:tc>
          <w:tcPr>
            <w:tcW w:w="2552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43,0</w:t>
            </w:r>
          </w:p>
        </w:tc>
        <w:tc>
          <w:tcPr>
            <w:tcW w:w="2976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38:22:000074:146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52</w:t>
            </w:r>
          </w:p>
        </w:tc>
        <w:tc>
          <w:tcPr>
            <w:tcW w:w="3060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ул. Пионерская д. 1А кв. 12</w:t>
            </w:r>
          </w:p>
        </w:tc>
        <w:tc>
          <w:tcPr>
            <w:tcW w:w="2552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43,0</w:t>
            </w:r>
          </w:p>
        </w:tc>
        <w:tc>
          <w:tcPr>
            <w:tcW w:w="2976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38:22:000074:150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53</w:t>
            </w:r>
          </w:p>
        </w:tc>
        <w:tc>
          <w:tcPr>
            <w:tcW w:w="3060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ул. Пионерская д. 1А кв. 13</w:t>
            </w:r>
          </w:p>
        </w:tc>
        <w:tc>
          <w:tcPr>
            <w:tcW w:w="2552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31,4</w:t>
            </w:r>
          </w:p>
        </w:tc>
        <w:tc>
          <w:tcPr>
            <w:tcW w:w="2976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38:22:000074:156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54</w:t>
            </w:r>
          </w:p>
        </w:tc>
        <w:tc>
          <w:tcPr>
            <w:tcW w:w="3060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ул. Пионерская д. 1А кв. 14</w:t>
            </w:r>
          </w:p>
        </w:tc>
        <w:tc>
          <w:tcPr>
            <w:tcW w:w="2552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48,2</w:t>
            </w:r>
          </w:p>
        </w:tc>
        <w:tc>
          <w:tcPr>
            <w:tcW w:w="2976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38:22:000074:65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55</w:t>
            </w:r>
          </w:p>
        </w:tc>
        <w:tc>
          <w:tcPr>
            <w:tcW w:w="3060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ул. Пионерская д. 1А кв. 16</w:t>
            </w:r>
          </w:p>
        </w:tc>
        <w:tc>
          <w:tcPr>
            <w:tcW w:w="2552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40,3</w:t>
            </w:r>
          </w:p>
        </w:tc>
        <w:tc>
          <w:tcPr>
            <w:tcW w:w="2976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38:22:000074:157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DA6ACE" w:rsidRDefault="00604D7B" w:rsidP="00CD516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60" w:type="dxa"/>
          </w:tcPr>
          <w:p w:rsidR="00604D7B" w:rsidRPr="00DA6ACE" w:rsidRDefault="00604D7B" w:rsidP="00CD5163">
            <w:pPr>
              <w:jc w:val="center"/>
              <w:rPr>
                <w:b/>
                <w:sz w:val="21"/>
                <w:szCs w:val="21"/>
              </w:rPr>
            </w:pPr>
            <w:r w:rsidRPr="00DA6ACE">
              <w:rPr>
                <w:b/>
                <w:sz w:val="21"/>
                <w:szCs w:val="21"/>
              </w:rPr>
              <w:t>ИТОГО по МКД</w:t>
            </w:r>
          </w:p>
        </w:tc>
        <w:tc>
          <w:tcPr>
            <w:tcW w:w="2552" w:type="dxa"/>
          </w:tcPr>
          <w:p w:rsidR="00604D7B" w:rsidRPr="00DA6ACE" w:rsidRDefault="00604D7B" w:rsidP="00CD5163">
            <w:pPr>
              <w:jc w:val="center"/>
              <w:rPr>
                <w:b/>
                <w:sz w:val="21"/>
                <w:szCs w:val="21"/>
              </w:rPr>
            </w:pPr>
            <w:r w:rsidRPr="00DA6ACE">
              <w:rPr>
                <w:b/>
                <w:sz w:val="21"/>
                <w:szCs w:val="21"/>
              </w:rPr>
              <w:t>576,18</w:t>
            </w:r>
          </w:p>
        </w:tc>
        <w:tc>
          <w:tcPr>
            <w:tcW w:w="2976" w:type="dxa"/>
          </w:tcPr>
          <w:p w:rsidR="00604D7B" w:rsidRPr="00DA6ACE" w:rsidRDefault="00604D7B" w:rsidP="00CD516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04D7B" w:rsidRPr="006E5D9D" w:rsidTr="00CD5163">
        <w:tc>
          <w:tcPr>
            <w:tcW w:w="734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56</w:t>
            </w:r>
          </w:p>
        </w:tc>
        <w:tc>
          <w:tcPr>
            <w:tcW w:w="3060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ул. </w:t>
            </w:r>
            <w:proofErr w:type="spellStart"/>
            <w:r w:rsidRPr="00DA6ACE">
              <w:rPr>
                <w:sz w:val="21"/>
                <w:szCs w:val="21"/>
              </w:rPr>
              <w:t>Стояновича</w:t>
            </w:r>
            <w:proofErr w:type="spellEnd"/>
            <w:r w:rsidRPr="00DA6ACE">
              <w:rPr>
                <w:sz w:val="21"/>
                <w:szCs w:val="21"/>
              </w:rPr>
              <w:t xml:space="preserve"> д. 151 кв. 1</w:t>
            </w:r>
          </w:p>
        </w:tc>
        <w:tc>
          <w:tcPr>
            <w:tcW w:w="2552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57,8</w:t>
            </w:r>
          </w:p>
        </w:tc>
        <w:tc>
          <w:tcPr>
            <w:tcW w:w="2976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38:22:000073:144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57</w:t>
            </w:r>
          </w:p>
        </w:tc>
        <w:tc>
          <w:tcPr>
            <w:tcW w:w="3060" w:type="dxa"/>
          </w:tcPr>
          <w:p w:rsidR="00604D7B" w:rsidRPr="00DA6ACE" w:rsidRDefault="00604D7B" w:rsidP="00CD516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ул. </w:t>
            </w:r>
            <w:proofErr w:type="spellStart"/>
            <w:r w:rsidRPr="00DA6ACE">
              <w:rPr>
                <w:sz w:val="21"/>
                <w:szCs w:val="21"/>
              </w:rPr>
              <w:t>Стояновича</w:t>
            </w:r>
            <w:proofErr w:type="spellEnd"/>
            <w:r w:rsidRPr="00DA6ACE">
              <w:rPr>
                <w:sz w:val="21"/>
                <w:szCs w:val="21"/>
              </w:rPr>
              <w:t xml:space="preserve"> д. 151 кв. 2</w:t>
            </w:r>
          </w:p>
        </w:tc>
        <w:tc>
          <w:tcPr>
            <w:tcW w:w="2552" w:type="dxa"/>
          </w:tcPr>
          <w:p w:rsidR="00604D7B" w:rsidRPr="00DA6ACE" w:rsidRDefault="00604D7B" w:rsidP="00CD5163">
            <w:pPr>
              <w:jc w:val="center"/>
              <w:rPr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48,5</w:t>
            </w:r>
          </w:p>
        </w:tc>
        <w:tc>
          <w:tcPr>
            <w:tcW w:w="2976" w:type="dxa"/>
          </w:tcPr>
          <w:p w:rsidR="00604D7B" w:rsidRPr="00DA6ACE" w:rsidRDefault="00604D7B" w:rsidP="00CD5163">
            <w:pPr>
              <w:jc w:val="center"/>
              <w:rPr>
                <w:b/>
                <w:sz w:val="21"/>
                <w:szCs w:val="21"/>
              </w:rPr>
            </w:pPr>
            <w:r w:rsidRPr="00DA6ACE">
              <w:rPr>
                <w:sz w:val="21"/>
                <w:szCs w:val="21"/>
              </w:rPr>
              <w:t>38:22:000073:142</w:t>
            </w:r>
          </w:p>
        </w:tc>
      </w:tr>
      <w:tr w:rsidR="00604D7B" w:rsidRPr="006E5D9D" w:rsidTr="00CD5163">
        <w:tc>
          <w:tcPr>
            <w:tcW w:w="734" w:type="dxa"/>
          </w:tcPr>
          <w:p w:rsidR="00604D7B" w:rsidRPr="00DA6ACE" w:rsidRDefault="00604D7B" w:rsidP="00CD516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60" w:type="dxa"/>
          </w:tcPr>
          <w:p w:rsidR="00604D7B" w:rsidRPr="00DA6ACE" w:rsidRDefault="00604D7B" w:rsidP="00CD5163">
            <w:pPr>
              <w:jc w:val="center"/>
              <w:rPr>
                <w:b/>
                <w:sz w:val="21"/>
                <w:szCs w:val="21"/>
              </w:rPr>
            </w:pPr>
            <w:r w:rsidRPr="00DA6ACE">
              <w:rPr>
                <w:b/>
                <w:sz w:val="21"/>
                <w:szCs w:val="21"/>
              </w:rPr>
              <w:t>ИТОГО по МКД</w:t>
            </w:r>
          </w:p>
        </w:tc>
        <w:tc>
          <w:tcPr>
            <w:tcW w:w="2552" w:type="dxa"/>
          </w:tcPr>
          <w:p w:rsidR="00604D7B" w:rsidRPr="00DA6ACE" w:rsidRDefault="00604D7B" w:rsidP="00CD5163">
            <w:pPr>
              <w:jc w:val="center"/>
              <w:rPr>
                <w:b/>
                <w:sz w:val="21"/>
                <w:szCs w:val="21"/>
              </w:rPr>
            </w:pPr>
            <w:r w:rsidRPr="00DA6ACE">
              <w:rPr>
                <w:b/>
                <w:sz w:val="21"/>
                <w:szCs w:val="21"/>
              </w:rPr>
              <w:t>106,3</w:t>
            </w:r>
          </w:p>
        </w:tc>
        <w:tc>
          <w:tcPr>
            <w:tcW w:w="2976" w:type="dxa"/>
          </w:tcPr>
          <w:p w:rsidR="00604D7B" w:rsidRPr="00DA6ACE" w:rsidRDefault="00604D7B" w:rsidP="00CD5163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604D7B" w:rsidRPr="006E5D9D" w:rsidRDefault="00604D7B" w:rsidP="00604D7B">
      <w:pPr>
        <w:jc w:val="center"/>
        <w:rPr>
          <w:sz w:val="21"/>
          <w:szCs w:val="21"/>
        </w:rPr>
      </w:pPr>
      <w:r w:rsidRPr="006E5D9D">
        <w:rPr>
          <w:sz w:val="21"/>
          <w:szCs w:val="21"/>
        </w:rPr>
        <w:t xml:space="preserve"> </w:t>
      </w:r>
    </w:p>
    <w:p w:rsidR="001C0405" w:rsidRDefault="001C0405" w:rsidP="001C0405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sectPr w:rsidR="001C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05"/>
    <w:rsid w:val="00001594"/>
    <w:rsid w:val="000064E6"/>
    <w:rsid w:val="00011B9E"/>
    <w:rsid w:val="0001298B"/>
    <w:rsid w:val="000130A7"/>
    <w:rsid w:val="00016744"/>
    <w:rsid w:val="000214FB"/>
    <w:rsid w:val="00027467"/>
    <w:rsid w:val="00030302"/>
    <w:rsid w:val="00037413"/>
    <w:rsid w:val="00037FA9"/>
    <w:rsid w:val="00040E54"/>
    <w:rsid w:val="00043058"/>
    <w:rsid w:val="000438F3"/>
    <w:rsid w:val="00047FB7"/>
    <w:rsid w:val="00063F90"/>
    <w:rsid w:val="00064BCD"/>
    <w:rsid w:val="000720E1"/>
    <w:rsid w:val="000722D3"/>
    <w:rsid w:val="00072F48"/>
    <w:rsid w:val="000766C6"/>
    <w:rsid w:val="00080CE2"/>
    <w:rsid w:val="00082DD3"/>
    <w:rsid w:val="00084E3D"/>
    <w:rsid w:val="00085486"/>
    <w:rsid w:val="000874CE"/>
    <w:rsid w:val="00087DBA"/>
    <w:rsid w:val="000916AE"/>
    <w:rsid w:val="000922B2"/>
    <w:rsid w:val="000956CA"/>
    <w:rsid w:val="00095C2B"/>
    <w:rsid w:val="000A71E7"/>
    <w:rsid w:val="000C3846"/>
    <w:rsid w:val="000C3E5C"/>
    <w:rsid w:val="000C7029"/>
    <w:rsid w:val="000C7529"/>
    <w:rsid w:val="000C7631"/>
    <w:rsid w:val="000D115C"/>
    <w:rsid w:val="000D2A59"/>
    <w:rsid w:val="000E5677"/>
    <w:rsid w:val="000F000E"/>
    <w:rsid w:val="000F246B"/>
    <w:rsid w:val="000F29A8"/>
    <w:rsid w:val="000F319D"/>
    <w:rsid w:val="001029C2"/>
    <w:rsid w:val="00105C4F"/>
    <w:rsid w:val="00110815"/>
    <w:rsid w:val="0011133C"/>
    <w:rsid w:val="00113F18"/>
    <w:rsid w:val="00120F05"/>
    <w:rsid w:val="00126242"/>
    <w:rsid w:val="00130E2D"/>
    <w:rsid w:val="00133DDC"/>
    <w:rsid w:val="00134432"/>
    <w:rsid w:val="00134F99"/>
    <w:rsid w:val="00142A95"/>
    <w:rsid w:val="0014476C"/>
    <w:rsid w:val="00147F83"/>
    <w:rsid w:val="0015374C"/>
    <w:rsid w:val="00154E83"/>
    <w:rsid w:val="00157EE2"/>
    <w:rsid w:val="00160DB9"/>
    <w:rsid w:val="00162864"/>
    <w:rsid w:val="0016720D"/>
    <w:rsid w:val="00171E80"/>
    <w:rsid w:val="00175F8C"/>
    <w:rsid w:val="001804D4"/>
    <w:rsid w:val="001864CB"/>
    <w:rsid w:val="001978FC"/>
    <w:rsid w:val="001A37AF"/>
    <w:rsid w:val="001A63FF"/>
    <w:rsid w:val="001B1362"/>
    <w:rsid w:val="001B37C7"/>
    <w:rsid w:val="001B68D5"/>
    <w:rsid w:val="001C0405"/>
    <w:rsid w:val="001C0F2B"/>
    <w:rsid w:val="001C6BCC"/>
    <w:rsid w:val="001D1C1C"/>
    <w:rsid w:val="001D1CF7"/>
    <w:rsid w:val="001D23DB"/>
    <w:rsid w:val="001E6149"/>
    <w:rsid w:val="001E6E1A"/>
    <w:rsid w:val="001E7954"/>
    <w:rsid w:val="001F1A0B"/>
    <w:rsid w:val="001F3DA6"/>
    <w:rsid w:val="001F3E71"/>
    <w:rsid w:val="001F45B1"/>
    <w:rsid w:val="001F5A5D"/>
    <w:rsid w:val="001F64D1"/>
    <w:rsid w:val="001F6DE8"/>
    <w:rsid w:val="00200190"/>
    <w:rsid w:val="00202563"/>
    <w:rsid w:val="00204E07"/>
    <w:rsid w:val="002103A2"/>
    <w:rsid w:val="00214E24"/>
    <w:rsid w:val="00215BA7"/>
    <w:rsid w:val="00217DEE"/>
    <w:rsid w:val="0024102D"/>
    <w:rsid w:val="00243F8E"/>
    <w:rsid w:val="00244AA8"/>
    <w:rsid w:val="00250EDC"/>
    <w:rsid w:val="00255BFC"/>
    <w:rsid w:val="00263741"/>
    <w:rsid w:val="0026579B"/>
    <w:rsid w:val="00267939"/>
    <w:rsid w:val="00275EC6"/>
    <w:rsid w:val="002819FF"/>
    <w:rsid w:val="00290D9C"/>
    <w:rsid w:val="00290EC3"/>
    <w:rsid w:val="002921AE"/>
    <w:rsid w:val="002A116C"/>
    <w:rsid w:val="002A58FF"/>
    <w:rsid w:val="002A76F2"/>
    <w:rsid w:val="002B1503"/>
    <w:rsid w:val="002B195D"/>
    <w:rsid w:val="002B1A84"/>
    <w:rsid w:val="002B1C63"/>
    <w:rsid w:val="002B704F"/>
    <w:rsid w:val="002C000C"/>
    <w:rsid w:val="002C1664"/>
    <w:rsid w:val="002C744F"/>
    <w:rsid w:val="002C749F"/>
    <w:rsid w:val="002C7729"/>
    <w:rsid w:val="002E0944"/>
    <w:rsid w:val="002E2A9C"/>
    <w:rsid w:val="002E6C1D"/>
    <w:rsid w:val="002F430F"/>
    <w:rsid w:val="002F4E34"/>
    <w:rsid w:val="002F79F7"/>
    <w:rsid w:val="00300AD1"/>
    <w:rsid w:val="00304374"/>
    <w:rsid w:val="0030562C"/>
    <w:rsid w:val="00316281"/>
    <w:rsid w:val="00317628"/>
    <w:rsid w:val="00322B6A"/>
    <w:rsid w:val="003271E1"/>
    <w:rsid w:val="00343A48"/>
    <w:rsid w:val="00345413"/>
    <w:rsid w:val="0035050A"/>
    <w:rsid w:val="00350B8D"/>
    <w:rsid w:val="0035108F"/>
    <w:rsid w:val="00356467"/>
    <w:rsid w:val="00357F25"/>
    <w:rsid w:val="0036365A"/>
    <w:rsid w:val="003671CD"/>
    <w:rsid w:val="003736D1"/>
    <w:rsid w:val="00376BED"/>
    <w:rsid w:val="00383F48"/>
    <w:rsid w:val="0038481E"/>
    <w:rsid w:val="00384A71"/>
    <w:rsid w:val="003907AC"/>
    <w:rsid w:val="0039360E"/>
    <w:rsid w:val="003A020A"/>
    <w:rsid w:val="003A3D91"/>
    <w:rsid w:val="003A54D5"/>
    <w:rsid w:val="003A55DC"/>
    <w:rsid w:val="003B5E62"/>
    <w:rsid w:val="003B60C5"/>
    <w:rsid w:val="003B68F8"/>
    <w:rsid w:val="003B79B4"/>
    <w:rsid w:val="003C4F60"/>
    <w:rsid w:val="003D1095"/>
    <w:rsid w:val="003D2DE5"/>
    <w:rsid w:val="003D49FC"/>
    <w:rsid w:val="003D604A"/>
    <w:rsid w:val="003E062A"/>
    <w:rsid w:val="003E3FCA"/>
    <w:rsid w:val="003F0850"/>
    <w:rsid w:val="003F0B44"/>
    <w:rsid w:val="003F171A"/>
    <w:rsid w:val="003F1D27"/>
    <w:rsid w:val="003F2BA7"/>
    <w:rsid w:val="003F4F9F"/>
    <w:rsid w:val="00406E96"/>
    <w:rsid w:val="00410737"/>
    <w:rsid w:val="0041081B"/>
    <w:rsid w:val="00412D90"/>
    <w:rsid w:val="00420D11"/>
    <w:rsid w:val="00426978"/>
    <w:rsid w:val="00431CEA"/>
    <w:rsid w:val="00437F8E"/>
    <w:rsid w:val="004407A8"/>
    <w:rsid w:val="00441A91"/>
    <w:rsid w:val="00441E23"/>
    <w:rsid w:val="004433E6"/>
    <w:rsid w:val="0044399F"/>
    <w:rsid w:val="00443AC1"/>
    <w:rsid w:val="004474C3"/>
    <w:rsid w:val="0044780A"/>
    <w:rsid w:val="00450BF9"/>
    <w:rsid w:val="00450E46"/>
    <w:rsid w:val="004576A4"/>
    <w:rsid w:val="004628B4"/>
    <w:rsid w:val="00467C8E"/>
    <w:rsid w:val="00470F84"/>
    <w:rsid w:val="00473FD7"/>
    <w:rsid w:val="00474665"/>
    <w:rsid w:val="00474770"/>
    <w:rsid w:val="00481008"/>
    <w:rsid w:val="0048214B"/>
    <w:rsid w:val="004822A0"/>
    <w:rsid w:val="00487D9E"/>
    <w:rsid w:val="0049481A"/>
    <w:rsid w:val="004948EF"/>
    <w:rsid w:val="004A3928"/>
    <w:rsid w:val="004A570A"/>
    <w:rsid w:val="004B44A6"/>
    <w:rsid w:val="004C02D6"/>
    <w:rsid w:val="004C3923"/>
    <w:rsid w:val="004C4F82"/>
    <w:rsid w:val="004C4F99"/>
    <w:rsid w:val="004D6647"/>
    <w:rsid w:val="004E0F43"/>
    <w:rsid w:val="004E5AC7"/>
    <w:rsid w:val="004F412F"/>
    <w:rsid w:val="004F6702"/>
    <w:rsid w:val="005033AB"/>
    <w:rsid w:val="005075DE"/>
    <w:rsid w:val="00510E7E"/>
    <w:rsid w:val="00514CD6"/>
    <w:rsid w:val="00515F2E"/>
    <w:rsid w:val="0052312C"/>
    <w:rsid w:val="0052640F"/>
    <w:rsid w:val="00527D1F"/>
    <w:rsid w:val="0053387C"/>
    <w:rsid w:val="00542A73"/>
    <w:rsid w:val="005433F0"/>
    <w:rsid w:val="00552AE9"/>
    <w:rsid w:val="00554CE2"/>
    <w:rsid w:val="00555ECD"/>
    <w:rsid w:val="0056135B"/>
    <w:rsid w:val="00561EEE"/>
    <w:rsid w:val="00562FD0"/>
    <w:rsid w:val="00564943"/>
    <w:rsid w:val="005700EC"/>
    <w:rsid w:val="00570715"/>
    <w:rsid w:val="005716E0"/>
    <w:rsid w:val="0057510C"/>
    <w:rsid w:val="00576ACD"/>
    <w:rsid w:val="00580F29"/>
    <w:rsid w:val="00583911"/>
    <w:rsid w:val="00586D5C"/>
    <w:rsid w:val="00587484"/>
    <w:rsid w:val="00593EA1"/>
    <w:rsid w:val="0059417D"/>
    <w:rsid w:val="005A7874"/>
    <w:rsid w:val="005B074D"/>
    <w:rsid w:val="005D15B0"/>
    <w:rsid w:val="005D27EE"/>
    <w:rsid w:val="005D343B"/>
    <w:rsid w:val="005E0C10"/>
    <w:rsid w:val="005E6A18"/>
    <w:rsid w:val="005F0149"/>
    <w:rsid w:val="005F16B5"/>
    <w:rsid w:val="005F192B"/>
    <w:rsid w:val="005F3CB2"/>
    <w:rsid w:val="005F726D"/>
    <w:rsid w:val="005F7F80"/>
    <w:rsid w:val="006008EA"/>
    <w:rsid w:val="00604164"/>
    <w:rsid w:val="00604D7B"/>
    <w:rsid w:val="00610D01"/>
    <w:rsid w:val="00616C50"/>
    <w:rsid w:val="0061789E"/>
    <w:rsid w:val="006221FB"/>
    <w:rsid w:val="00624546"/>
    <w:rsid w:val="006308B5"/>
    <w:rsid w:val="00634BF5"/>
    <w:rsid w:val="006421CF"/>
    <w:rsid w:val="00643F5D"/>
    <w:rsid w:val="00644400"/>
    <w:rsid w:val="006468D8"/>
    <w:rsid w:val="00651F85"/>
    <w:rsid w:val="0065230D"/>
    <w:rsid w:val="00653FC6"/>
    <w:rsid w:val="00654B2E"/>
    <w:rsid w:val="00662AF9"/>
    <w:rsid w:val="00663D33"/>
    <w:rsid w:val="00663E71"/>
    <w:rsid w:val="00667D08"/>
    <w:rsid w:val="00670076"/>
    <w:rsid w:val="00671F8F"/>
    <w:rsid w:val="00673756"/>
    <w:rsid w:val="0067633D"/>
    <w:rsid w:val="006804CA"/>
    <w:rsid w:val="00681CCD"/>
    <w:rsid w:val="006912A0"/>
    <w:rsid w:val="006940D1"/>
    <w:rsid w:val="00694485"/>
    <w:rsid w:val="006A0364"/>
    <w:rsid w:val="006A0778"/>
    <w:rsid w:val="006A29B0"/>
    <w:rsid w:val="006A305F"/>
    <w:rsid w:val="006A52E5"/>
    <w:rsid w:val="006A5B61"/>
    <w:rsid w:val="006B0FDA"/>
    <w:rsid w:val="006C00A9"/>
    <w:rsid w:val="006C1BCA"/>
    <w:rsid w:val="006C221A"/>
    <w:rsid w:val="006C69B1"/>
    <w:rsid w:val="006D743C"/>
    <w:rsid w:val="006E1E1F"/>
    <w:rsid w:val="006E4AF4"/>
    <w:rsid w:val="006E67EC"/>
    <w:rsid w:val="006F17CD"/>
    <w:rsid w:val="006F4577"/>
    <w:rsid w:val="0070389D"/>
    <w:rsid w:val="00705059"/>
    <w:rsid w:val="00713FEE"/>
    <w:rsid w:val="00716227"/>
    <w:rsid w:val="007214EE"/>
    <w:rsid w:val="00725272"/>
    <w:rsid w:val="00725DF3"/>
    <w:rsid w:val="007263D8"/>
    <w:rsid w:val="00731C2E"/>
    <w:rsid w:val="00732D94"/>
    <w:rsid w:val="007348E0"/>
    <w:rsid w:val="00736E66"/>
    <w:rsid w:val="0074554A"/>
    <w:rsid w:val="0075343E"/>
    <w:rsid w:val="007579DC"/>
    <w:rsid w:val="00757D41"/>
    <w:rsid w:val="0076452C"/>
    <w:rsid w:val="00764B73"/>
    <w:rsid w:val="00767598"/>
    <w:rsid w:val="0077160C"/>
    <w:rsid w:val="00771D6E"/>
    <w:rsid w:val="007867E5"/>
    <w:rsid w:val="00790382"/>
    <w:rsid w:val="007A06B2"/>
    <w:rsid w:val="007A4156"/>
    <w:rsid w:val="007A5EB9"/>
    <w:rsid w:val="007A6B5B"/>
    <w:rsid w:val="007A7E48"/>
    <w:rsid w:val="007A7E87"/>
    <w:rsid w:val="007B52DD"/>
    <w:rsid w:val="007C7477"/>
    <w:rsid w:val="007D1CAD"/>
    <w:rsid w:val="007D439F"/>
    <w:rsid w:val="007D4B6E"/>
    <w:rsid w:val="007E0034"/>
    <w:rsid w:val="007E46BF"/>
    <w:rsid w:val="007F14D4"/>
    <w:rsid w:val="007F2C9D"/>
    <w:rsid w:val="007F5457"/>
    <w:rsid w:val="00802180"/>
    <w:rsid w:val="00802323"/>
    <w:rsid w:val="00803F48"/>
    <w:rsid w:val="00804AEF"/>
    <w:rsid w:val="0080680F"/>
    <w:rsid w:val="008076CB"/>
    <w:rsid w:val="00811CCD"/>
    <w:rsid w:val="0081322B"/>
    <w:rsid w:val="008141D4"/>
    <w:rsid w:val="00815868"/>
    <w:rsid w:val="008232D3"/>
    <w:rsid w:val="00825DEF"/>
    <w:rsid w:val="0083174F"/>
    <w:rsid w:val="00831F5A"/>
    <w:rsid w:val="0083731C"/>
    <w:rsid w:val="00841F94"/>
    <w:rsid w:val="008425E1"/>
    <w:rsid w:val="00851B01"/>
    <w:rsid w:val="00853DA9"/>
    <w:rsid w:val="00855CD1"/>
    <w:rsid w:val="008653A8"/>
    <w:rsid w:val="00870D10"/>
    <w:rsid w:val="00882048"/>
    <w:rsid w:val="008829C3"/>
    <w:rsid w:val="00885D38"/>
    <w:rsid w:val="0089570E"/>
    <w:rsid w:val="00896DE3"/>
    <w:rsid w:val="008A0E53"/>
    <w:rsid w:val="008A19E2"/>
    <w:rsid w:val="008A216F"/>
    <w:rsid w:val="008A5A20"/>
    <w:rsid w:val="008A606A"/>
    <w:rsid w:val="008A6753"/>
    <w:rsid w:val="008A6EA0"/>
    <w:rsid w:val="008A72BD"/>
    <w:rsid w:val="008B2E29"/>
    <w:rsid w:val="008B4C33"/>
    <w:rsid w:val="008C143F"/>
    <w:rsid w:val="008C1936"/>
    <w:rsid w:val="008C2872"/>
    <w:rsid w:val="008C2D02"/>
    <w:rsid w:val="008C660A"/>
    <w:rsid w:val="008C7E99"/>
    <w:rsid w:val="008D0E75"/>
    <w:rsid w:val="008D23A0"/>
    <w:rsid w:val="008E11AC"/>
    <w:rsid w:val="008E17FD"/>
    <w:rsid w:val="008E1BD1"/>
    <w:rsid w:val="008E4709"/>
    <w:rsid w:val="008E673F"/>
    <w:rsid w:val="008F0E05"/>
    <w:rsid w:val="00900026"/>
    <w:rsid w:val="0090453D"/>
    <w:rsid w:val="00914206"/>
    <w:rsid w:val="009155A0"/>
    <w:rsid w:val="00915AC4"/>
    <w:rsid w:val="00916264"/>
    <w:rsid w:val="00916B43"/>
    <w:rsid w:val="00916EEB"/>
    <w:rsid w:val="00924C98"/>
    <w:rsid w:val="00930B78"/>
    <w:rsid w:val="00934F0A"/>
    <w:rsid w:val="00935313"/>
    <w:rsid w:val="00936745"/>
    <w:rsid w:val="009379C1"/>
    <w:rsid w:val="00940213"/>
    <w:rsid w:val="00942D99"/>
    <w:rsid w:val="00947F95"/>
    <w:rsid w:val="00952793"/>
    <w:rsid w:val="0096002E"/>
    <w:rsid w:val="009629AD"/>
    <w:rsid w:val="00962BBA"/>
    <w:rsid w:val="00965505"/>
    <w:rsid w:val="00967BB3"/>
    <w:rsid w:val="009740CF"/>
    <w:rsid w:val="00974807"/>
    <w:rsid w:val="00974BF0"/>
    <w:rsid w:val="00977C7F"/>
    <w:rsid w:val="00982933"/>
    <w:rsid w:val="009835F6"/>
    <w:rsid w:val="0099186C"/>
    <w:rsid w:val="00991B35"/>
    <w:rsid w:val="00993239"/>
    <w:rsid w:val="00993DC7"/>
    <w:rsid w:val="009963AF"/>
    <w:rsid w:val="009A0A2F"/>
    <w:rsid w:val="009A240E"/>
    <w:rsid w:val="009A395A"/>
    <w:rsid w:val="009A7EE8"/>
    <w:rsid w:val="009B0B8D"/>
    <w:rsid w:val="009B1101"/>
    <w:rsid w:val="009B5374"/>
    <w:rsid w:val="009B6083"/>
    <w:rsid w:val="009C230E"/>
    <w:rsid w:val="009C3601"/>
    <w:rsid w:val="009C6016"/>
    <w:rsid w:val="009C6E61"/>
    <w:rsid w:val="009D73E3"/>
    <w:rsid w:val="009E1677"/>
    <w:rsid w:val="009F18A7"/>
    <w:rsid w:val="009F1F19"/>
    <w:rsid w:val="009F5B6C"/>
    <w:rsid w:val="009F5BE9"/>
    <w:rsid w:val="009F5FE7"/>
    <w:rsid w:val="00A03BD7"/>
    <w:rsid w:val="00A045F2"/>
    <w:rsid w:val="00A13698"/>
    <w:rsid w:val="00A13A6D"/>
    <w:rsid w:val="00A17D34"/>
    <w:rsid w:val="00A21929"/>
    <w:rsid w:val="00A2209D"/>
    <w:rsid w:val="00A32C34"/>
    <w:rsid w:val="00A33FE3"/>
    <w:rsid w:val="00A358AE"/>
    <w:rsid w:val="00A36290"/>
    <w:rsid w:val="00A44A20"/>
    <w:rsid w:val="00A462D5"/>
    <w:rsid w:val="00A64A7E"/>
    <w:rsid w:val="00A65A96"/>
    <w:rsid w:val="00A669EC"/>
    <w:rsid w:val="00A66CDD"/>
    <w:rsid w:val="00A7045D"/>
    <w:rsid w:val="00A70CD8"/>
    <w:rsid w:val="00A72BEC"/>
    <w:rsid w:val="00A76D5E"/>
    <w:rsid w:val="00A76E22"/>
    <w:rsid w:val="00A800CB"/>
    <w:rsid w:val="00A81248"/>
    <w:rsid w:val="00A8389B"/>
    <w:rsid w:val="00A85200"/>
    <w:rsid w:val="00A85910"/>
    <w:rsid w:val="00A876DB"/>
    <w:rsid w:val="00A90B28"/>
    <w:rsid w:val="00A917EE"/>
    <w:rsid w:val="00A921FF"/>
    <w:rsid w:val="00A9364D"/>
    <w:rsid w:val="00A94EA9"/>
    <w:rsid w:val="00AA04D4"/>
    <w:rsid w:val="00AA197B"/>
    <w:rsid w:val="00AA2976"/>
    <w:rsid w:val="00AA506B"/>
    <w:rsid w:val="00AB09DD"/>
    <w:rsid w:val="00AB28A5"/>
    <w:rsid w:val="00AB7076"/>
    <w:rsid w:val="00AC3182"/>
    <w:rsid w:val="00AD221A"/>
    <w:rsid w:val="00AD3B37"/>
    <w:rsid w:val="00AD4B43"/>
    <w:rsid w:val="00AD5C2D"/>
    <w:rsid w:val="00AD6D9C"/>
    <w:rsid w:val="00AE2E48"/>
    <w:rsid w:val="00AE503C"/>
    <w:rsid w:val="00AF02E7"/>
    <w:rsid w:val="00B05752"/>
    <w:rsid w:val="00B11FA7"/>
    <w:rsid w:val="00B1370B"/>
    <w:rsid w:val="00B13914"/>
    <w:rsid w:val="00B24B04"/>
    <w:rsid w:val="00B27F98"/>
    <w:rsid w:val="00B32344"/>
    <w:rsid w:val="00B34457"/>
    <w:rsid w:val="00B34718"/>
    <w:rsid w:val="00B4046F"/>
    <w:rsid w:val="00B4196C"/>
    <w:rsid w:val="00B47200"/>
    <w:rsid w:val="00B50AF1"/>
    <w:rsid w:val="00B52EC3"/>
    <w:rsid w:val="00B53CA6"/>
    <w:rsid w:val="00B60190"/>
    <w:rsid w:val="00B6148C"/>
    <w:rsid w:val="00B620F5"/>
    <w:rsid w:val="00B75795"/>
    <w:rsid w:val="00B80BE4"/>
    <w:rsid w:val="00B834E0"/>
    <w:rsid w:val="00B87B2F"/>
    <w:rsid w:val="00B91908"/>
    <w:rsid w:val="00B96B81"/>
    <w:rsid w:val="00BA02B5"/>
    <w:rsid w:val="00BA210A"/>
    <w:rsid w:val="00BA3EC6"/>
    <w:rsid w:val="00BC4134"/>
    <w:rsid w:val="00BC6767"/>
    <w:rsid w:val="00BD14A3"/>
    <w:rsid w:val="00BD50EE"/>
    <w:rsid w:val="00BE1F3D"/>
    <w:rsid w:val="00BE31AC"/>
    <w:rsid w:val="00BF583C"/>
    <w:rsid w:val="00BF77C4"/>
    <w:rsid w:val="00C00417"/>
    <w:rsid w:val="00C1007A"/>
    <w:rsid w:val="00C101D0"/>
    <w:rsid w:val="00C11AE2"/>
    <w:rsid w:val="00C26DF4"/>
    <w:rsid w:val="00C4076F"/>
    <w:rsid w:val="00C44690"/>
    <w:rsid w:val="00C56575"/>
    <w:rsid w:val="00C57A83"/>
    <w:rsid w:val="00C60381"/>
    <w:rsid w:val="00C62769"/>
    <w:rsid w:val="00C63304"/>
    <w:rsid w:val="00C7090E"/>
    <w:rsid w:val="00C73651"/>
    <w:rsid w:val="00C7574F"/>
    <w:rsid w:val="00C83C87"/>
    <w:rsid w:val="00C85D4C"/>
    <w:rsid w:val="00C8613A"/>
    <w:rsid w:val="00C907BC"/>
    <w:rsid w:val="00C92928"/>
    <w:rsid w:val="00C94964"/>
    <w:rsid w:val="00C95CA3"/>
    <w:rsid w:val="00CA5FC7"/>
    <w:rsid w:val="00CA6A5E"/>
    <w:rsid w:val="00CB62D8"/>
    <w:rsid w:val="00CB7EE2"/>
    <w:rsid w:val="00CC16DC"/>
    <w:rsid w:val="00CC3633"/>
    <w:rsid w:val="00CC3DEA"/>
    <w:rsid w:val="00CC49B9"/>
    <w:rsid w:val="00CC72F8"/>
    <w:rsid w:val="00CD02A0"/>
    <w:rsid w:val="00CD1B9F"/>
    <w:rsid w:val="00CE03FE"/>
    <w:rsid w:val="00CE2028"/>
    <w:rsid w:val="00CE2D6A"/>
    <w:rsid w:val="00CE3634"/>
    <w:rsid w:val="00CE4CC8"/>
    <w:rsid w:val="00CE64A4"/>
    <w:rsid w:val="00D143C3"/>
    <w:rsid w:val="00D20604"/>
    <w:rsid w:val="00D22042"/>
    <w:rsid w:val="00D234FD"/>
    <w:rsid w:val="00D2736D"/>
    <w:rsid w:val="00D3649B"/>
    <w:rsid w:val="00D40C1D"/>
    <w:rsid w:val="00D4406F"/>
    <w:rsid w:val="00D44811"/>
    <w:rsid w:val="00D44C9F"/>
    <w:rsid w:val="00D565C2"/>
    <w:rsid w:val="00D60AFE"/>
    <w:rsid w:val="00D62F14"/>
    <w:rsid w:val="00D7307B"/>
    <w:rsid w:val="00D73FC2"/>
    <w:rsid w:val="00D821A8"/>
    <w:rsid w:val="00D86EAC"/>
    <w:rsid w:val="00D91104"/>
    <w:rsid w:val="00D92242"/>
    <w:rsid w:val="00D93FF3"/>
    <w:rsid w:val="00D94F8E"/>
    <w:rsid w:val="00DA55A6"/>
    <w:rsid w:val="00DA56AD"/>
    <w:rsid w:val="00DB4487"/>
    <w:rsid w:val="00DC0571"/>
    <w:rsid w:val="00DC2AE0"/>
    <w:rsid w:val="00DC6196"/>
    <w:rsid w:val="00DD19B9"/>
    <w:rsid w:val="00DD3FF0"/>
    <w:rsid w:val="00DD52F3"/>
    <w:rsid w:val="00DE42F9"/>
    <w:rsid w:val="00DE66D5"/>
    <w:rsid w:val="00DE7103"/>
    <w:rsid w:val="00DF095A"/>
    <w:rsid w:val="00DF307F"/>
    <w:rsid w:val="00DF4BBB"/>
    <w:rsid w:val="00DF6051"/>
    <w:rsid w:val="00DF6B8B"/>
    <w:rsid w:val="00DF74D3"/>
    <w:rsid w:val="00DF7DCB"/>
    <w:rsid w:val="00E00246"/>
    <w:rsid w:val="00E03144"/>
    <w:rsid w:val="00E048EA"/>
    <w:rsid w:val="00E060CC"/>
    <w:rsid w:val="00E1125F"/>
    <w:rsid w:val="00E14B6C"/>
    <w:rsid w:val="00E16260"/>
    <w:rsid w:val="00E17C73"/>
    <w:rsid w:val="00E21AF4"/>
    <w:rsid w:val="00E2479C"/>
    <w:rsid w:val="00E33442"/>
    <w:rsid w:val="00E33CBF"/>
    <w:rsid w:val="00E34BAD"/>
    <w:rsid w:val="00E378AE"/>
    <w:rsid w:val="00E40CD6"/>
    <w:rsid w:val="00E51842"/>
    <w:rsid w:val="00E5561A"/>
    <w:rsid w:val="00E560F2"/>
    <w:rsid w:val="00E6252D"/>
    <w:rsid w:val="00E62E38"/>
    <w:rsid w:val="00E63FC3"/>
    <w:rsid w:val="00E649BE"/>
    <w:rsid w:val="00E6794F"/>
    <w:rsid w:val="00E73573"/>
    <w:rsid w:val="00E80E22"/>
    <w:rsid w:val="00E80F17"/>
    <w:rsid w:val="00E814EA"/>
    <w:rsid w:val="00E81C47"/>
    <w:rsid w:val="00E83F0C"/>
    <w:rsid w:val="00E86572"/>
    <w:rsid w:val="00E8722E"/>
    <w:rsid w:val="00E92AFE"/>
    <w:rsid w:val="00EA4560"/>
    <w:rsid w:val="00EB098D"/>
    <w:rsid w:val="00EB2840"/>
    <w:rsid w:val="00EB2B59"/>
    <w:rsid w:val="00EB301B"/>
    <w:rsid w:val="00EB3E99"/>
    <w:rsid w:val="00EB458F"/>
    <w:rsid w:val="00EB4AAC"/>
    <w:rsid w:val="00EB7059"/>
    <w:rsid w:val="00EC5A96"/>
    <w:rsid w:val="00ED0DEC"/>
    <w:rsid w:val="00EE0EAA"/>
    <w:rsid w:val="00EE40BC"/>
    <w:rsid w:val="00EF04BB"/>
    <w:rsid w:val="00EF2F15"/>
    <w:rsid w:val="00EF4388"/>
    <w:rsid w:val="00EF59AC"/>
    <w:rsid w:val="00F017EF"/>
    <w:rsid w:val="00F018AA"/>
    <w:rsid w:val="00F028FC"/>
    <w:rsid w:val="00F030ED"/>
    <w:rsid w:val="00F0522B"/>
    <w:rsid w:val="00F0714E"/>
    <w:rsid w:val="00F116AE"/>
    <w:rsid w:val="00F15779"/>
    <w:rsid w:val="00F3695E"/>
    <w:rsid w:val="00F375B3"/>
    <w:rsid w:val="00F37924"/>
    <w:rsid w:val="00F379DB"/>
    <w:rsid w:val="00F400B4"/>
    <w:rsid w:val="00F439A7"/>
    <w:rsid w:val="00F43E1B"/>
    <w:rsid w:val="00F50022"/>
    <w:rsid w:val="00F516FF"/>
    <w:rsid w:val="00F51EC2"/>
    <w:rsid w:val="00F56B4F"/>
    <w:rsid w:val="00F56FB5"/>
    <w:rsid w:val="00F5711C"/>
    <w:rsid w:val="00F7646B"/>
    <w:rsid w:val="00F839C2"/>
    <w:rsid w:val="00F84D30"/>
    <w:rsid w:val="00F854B4"/>
    <w:rsid w:val="00F85801"/>
    <w:rsid w:val="00F90DCC"/>
    <w:rsid w:val="00F96ACE"/>
    <w:rsid w:val="00FA3483"/>
    <w:rsid w:val="00FA39B7"/>
    <w:rsid w:val="00FA75B5"/>
    <w:rsid w:val="00FA7B09"/>
    <w:rsid w:val="00FB3285"/>
    <w:rsid w:val="00FC2F2B"/>
    <w:rsid w:val="00FD5E31"/>
    <w:rsid w:val="00FD651E"/>
    <w:rsid w:val="00FD66D5"/>
    <w:rsid w:val="00FE6E05"/>
    <w:rsid w:val="00FF1761"/>
    <w:rsid w:val="00FF2052"/>
    <w:rsid w:val="00FF37ED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656CC-4A2E-466C-B7CD-7CB6EF1B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5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C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Вырва Татьяна Юрьевна</dc:creator>
  <cp:lastModifiedBy>Плешува Альмира Алексеевна</cp:lastModifiedBy>
  <cp:revision>3</cp:revision>
  <cp:lastPrinted>2016-06-08T00:17:00Z</cp:lastPrinted>
  <dcterms:created xsi:type="dcterms:W3CDTF">2016-06-08T08:17:00Z</dcterms:created>
  <dcterms:modified xsi:type="dcterms:W3CDTF">2016-07-04T03:45:00Z</dcterms:modified>
</cp:coreProperties>
</file>